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A6C801" w14:textId="7AF8FAD9" w:rsidR="00EB336D" w:rsidRPr="005B53BE" w:rsidRDefault="00EB336D" w:rsidP="00EB336D">
      <w:pPr>
        <w:jc w:val="right"/>
        <w:rPr>
          <w:rFonts w:ascii="Times" w:hAnsi="Times"/>
          <w:b/>
          <w:bCs/>
          <w:i/>
          <w:iCs/>
          <w:sz w:val="28"/>
          <w:szCs w:val="28"/>
          <w:lang w:val="en-US"/>
        </w:rPr>
      </w:pPr>
      <w:proofErr w:type="spellStart"/>
      <w:r w:rsidRPr="005B53BE">
        <w:rPr>
          <w:rFonts w:ascii="Times" w:hAnsi="Times"/>
          <w:b/>
          <w:bCs/>
          <w:i/>
          <w:iCs/>
          <w:sz w:val="28"/>
          <w:szCs w:val="28"/>
          <w:lang w:val="en-US"/>
        </w:rPr>
        <w:t>Sitchenko</w:t>
      </w:r>
      <w:proofErr w:type="spellEnd"/>
      <w:r w:rsidRPr="005B53BE">
        <w:rPr>
          <w:rFonts w:ascii="Times" w:hAnsi="Times"/>
          <w:b/>
          <w:bCs/>
          <w:i/>
          <w:iCs/>
          <w:sz w:val="28"/>
          <w:szCs w:val="28"/>
          <w:lang w:val="en-US"/>
        </w:rPr>
        <w:t xml:space="preserve"> Anastasiya, Marchenko Marina, IT2-2116</w:t>
      </w:r>
    </w:p>
    <w:p w14:paraId="17B8D58A" w14:textId="77777777" w:rsidR="00EB336D" w:rsidRPr="005B53BE" w:rsidRDefault="00EB336D" w:rsidP="001E08B7">
      <w:pPr>
        <w:jc w:val="center"/>
        <w:rPr>
          <w:rFonts w:ascii="Times" w:hAnsi="Times"/>
          <w:sz w:val="36"/>
          <w:szCs w:val="36"/>
          <w:lang w:val="en-US"/>
        </w:rPr>
      </w:pPr>
    </w:p>
    <w:p w14:paraId="39F1D40D" w14:textId="5CF85609" w:rsidR="008510A0" w:rsidRPr="005B53BE" w:rsidRDefault="001E08B7" w:rsidP="001E08B7">
      <w:pPr>
        <w:jc w:val="center"/>
        <w:rPr>
          <w:rFonts w:ascii="Times" w:hAnsi="Times"/>
          <w:b/>
          <w:bCs/>
          <w:sz w:val="36"/>
          <w:szCs w:val="36"/>
          <w:lang w:val="ru-RU"/>
        </w:rPr>
      </w:pPr>
      <w:r w:rsidRPr="005B53BE">
        <w:rPr>
          <w:rFonts w:ascii="Times" w:hAnsi="Times"/>
          <w:b/>
          <w:bCs/>
          <w:sz w:val="36"/>
          <w:szCs w:val="36"/>
          <w:lang w:val="en-US"/>
        </w:rPr>
        <w:t>Mental</w:t>
      </w:r>
      <w:r w:rsidRPr="005B53BE">
        <w:rPr>
          <w:rFonts w:ascii="Times" w:hAnsi="Times"/>
          <w:b/>
          <w:bCs/>
          <w:sz w:val="36"/>
          <w:szCs w:val="36"/>
          <w:lang w:val="ru-RU"/>
        </w:rPr>
        <w:t xml:space="preserve"> </w:t>
      </w:r>
      <w:r w:rsidRPr="005B53BE">
        <w:rPr>
          <w:rFonts w:ascii="Times" w:hAnsi="Times"/>
          <w:b/>
          <w:bCs/>
          <w:sz w:val="36"/>
          <w:szCs w:val="36"/>
          <w:lang w:val="en-US"/>
        </w:rPr>
        <w:t>Health</w:t>
      </w:r>
    </w:p>
    <w:p w14:paraId="2640CFAA" w14:textId="38DA6A7A" w:rsidR="001E08B7" w:rsidRPr="005B53BE" w:rsidRDefault="001E08B7" w:rsidP="001E08B7">
      <w:pPr>
        <w:rPr>
          <w:rFonts w:ascii="Times" w:hAnsi="Times"/>
          <w:sz w:val="32"/>
          <w:szCs w:val="32"/>
          <w:lang w:val="ru-RU"/>
        </w:rPr>
      </w:pPr>
    </w:p>
    <w:p w14:paraId="22D175A6" w14:textId="004F8990" w:rsidR="00573F1B" w:rsidRPr="005B53BE" w:rsidRDefault="001E08B7" w:rsidP="001E08B7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>1.</w:t>
      </w:r>
      <w:r w:rsidR="00F071F9" w:rsidRPr="005B53BE">
        <w:rPr>
          <w:rFonts w:ascii="Times" w:hAnsi="Times"/>
          <w:sz w:val="28"/>
          <w:szCs w:val="28"/>
          <w:lang w:val="ru-RU"/>
        </w:rPr>
        <w:t xml:space="preserve"> Какая тенденция развития каж</w:t>
      </w:r>
      <w:r w:rsidR="00840FA7" w:rsidRPr="005B53BE">
        <w:rPr>
          <w:rFonts w:ascii="Times" w:hAnsi="Times"/>
          <w:sz w:val="28"/>
          <w:szCs w:val="28"/>
          <w:lang w:val="ru-RU"/>
        </w:rPr>
        <w:t>дого психического расстройства в будущем? (снижение/</w:t>
      </w:r>
      <w:r w:rsidR="00E24ECB" w:rsidRPr="005B53BE">
        <w:rPr>
          <w:rFonts w:ascii="Times" w:hAnsi="Times"/>
          <w:sz w:val="28"/>
          <w:szCs w:val="28"/>
          <w:lang w:val="ru-RU"/>
        </w:rPr>
        <w:t>рост</w:t>
      </w:r>
      <w:r w:rsidR="00840FA7" w:rsidRPr="005B53BE">
        <w:rPr>
          <w:rFonts w:ascii="Times" w:hAnsi="Times"/>
          <w:sz w:val="28"/>
          <w:szCs w:val="28"/>
          <w:lang w:val="ru-RU"/>
        </w:rPr>
        <w:t>)</w:t>
      </w:r>
      <w:r w:rsidR="00573F1B" w:rsidRPr="005B53BE">
        <w:rPr>
          <w:rFonts w:ascii="Times" w:hAnsi="Times"/>
          <w:sz w:val="28"/>
          <w:szCs w:val="28"/>
          <w:lang w:val="ru-RU"/>
        </w:rPr>
        <w:t xml:space="preserve"> </w:t>
      </w:r>
    </w:p>
    <w:p w14:paraId="738DEBB5" w14:textId="5E53603E" w:rsidR="006B7B41" w:rsidRPr="005B53BE" w:rsidRDefault="00573F1B" w:rsidP="001E08B7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2. </w:t>
      </w:r>
      <w:r w:rsidR="006B7B41" w:rsidRPr="005B53BE">
        <w:rPr>
          <w:rFonts w:ascii="Times" w:hAnsi="Times"/>
          <w:sz w:val="28"/>
          <w:szCs w:val="28"/>
          <w:lang w:val="ru-RU"/>
        </w:rPr>
        <w:t xml:space="preserve">Какое заболевание наиболее распространено? </w:t>
      </w:r>
    </w:p>
    <w:p w14:paraId="154319E2" w14:textId="0B5DDE2C" w:rsidR="00A61458" w:rsidRPr="005B53BE" w:rsidRDefault="006B7B41" w:rsidP="001E08B7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3. </w:t>
      </w:r>
      <w:r w:rsidR="00F5283B" w:rsidRPr="005B53BE">
        <w:rPr>
          <w:rFonts w:ascii="Times" w:hAnsi="Times"/>
          <w:sz w:val="28"/>
          <w:szCs w:val="28"/>
          <w:lang w:val="ru-RU"/>
        </w:rPr>
        <w:t xml:space="preserve">Когда были самые высокие </w:t>
      </w:r>
      <w:r w:rsidR="00A61458" w:rsidRPr="005B53BE">
        <w:rPr>
          <w:rFonts w:ascii="Times" w:hAnsi="Times"/>
          <w:sz w:val="28"/>
          <w:szCs w:val="28"/>
          <w:lang w:val="ru-RU"/>
        </w:rPr>
        <w:t xml:space="preserve">показатели? (с какими событиями в мире/странах может быть связано?) </w:t>
      </w:r>
    </w:p>
    <w:p w14:paraId="4366394F" w14:textId="30B68F98" w:rsidR="00E1220C" w:rsidRPr="005B53BE" w:rsidRDefault="00A61458" w:rsidP="001E08B7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>4. Когда были самые</w:t>
      </w:r>
      <w:r w:rsidR="00F5283B" w:rsidRPr="005B53BE">
        <w:rPr>
          <w:rFonts w:ascii="Times" w:hAnsi="Times"/>
          <w:sz w:val="28"/>
          <w:szCs w:val="28"/>
          <w:lang w:val="ru-RU"/>
        </w:rPr>
        <w:t xml:space="preserve"> низкие показатели? </w:t>
      </w:r>
      <w:r w:rsidR="00686ECC" w:rsidRPr="005B53BE">
        <w:rPr>
          <w:rFonts w:ascii="Times" w:hAnsi="Times"/>
          <w:sz w:val="28"/>
          <w:szCs w:val="28"/>
          <w:lang w:val="ru-RU"/>
        </w:rPr>
        <w:t>(с какими событиями в мире/странах может быть связано?)</w:t>
      </w:r>
      <w:r w:rsidR="00E1220C" w:rsidRPr="005B53BE">
        <w:rPr>
          <w:rFonts w:ascii="Times" w:hAnsi="Times"/>
          <w:sz w:val="28"/>
          <w:szCs w:val="28"/>
          <w:lang w:val="ru-RU"/>
        </w:rPr>
        <w:t xml:space="preserve"> </w:t>
      </w:r>
    </w:p>
    <w:p w14:paraId="49BC87BF" w14:textId="6E7CA301" w:rsidR="00FE5D12" w:rsidRPr="005B53BE" w:rsidRDefault="00FE5D12" w:rsidP="001E08B7">
      <w:pPr>
        <w:rPr>
          <w:rFonts w:ascii="Times" w:hAnsi="Times"/>
          <w:sz w:val="28"/>
          <w:szCs w:val="28"/>
          <w:lang w:val="ru-RU"/>
        </w:rPr>
      </w:pPr>
    </w:p>
    <w:p w14:paraId="48A5F2EF" w14:textId="5AD4BB36" w:rsidR="00061BCB" w:rsidRPr="005B53BE" w:rsidRDefault="00061BCB" w:rsidP="001E08B7">
      <w:pPr>
        <w:rPr>
          <w:rFonts w:ascii="Times" w:hAnsi="Times"/>
          <w:sz w:val="28"/>
          <w:szCs w:val="28"/>
          <w:lang w:val="ru-RU"/>
        </w:rPr>
      </w:pPr>
    </w:p>
    <w:p w14:paraId="51278DE1" w14:textId="0D1C6090" w:rsidR="00061BCB" w:rsidRPr="005B53BE" w:rsidRDefault="00061BCB" w:rsidP="00061BCB">
      <w:pPr>
        <w:jc w:val="center"/>
        <w:rPr>
          <w:rFonts w:ascii="Times" w:hAnsi="Times"/>
          <w:b/>
          <w:bCs/>
          <w:sz w:val="32"/>
          <w:szCs w:val="32"/>
          <w:lang w:val="ru-RU"/>
        </w:rPr>
      </w:pPr>
      <w:r w:rsidRPr="005B53BE">
        <w:rPr>
          <w:rFonts w:ascii="Times" w:hAnsi="Times"/>
          <w:b/>
          <w:bCs/>
          <w:sz w:val="32"/>
          <w:szCs w:val="32"/>
          <w:lang w:val="en-US"/>
        </w:rPr>
        <w:t>Dataset</w:t>
      </w:r>
      <w:r w:rsidRPr="005B53BE">
        <w:rPr>
          <w:rFonts w:ascii="Times" w:hAnsi="Times"/>
          <w:b/>
          <w:bCs/>
          <w:sz w:val="32"/>
          <w:szCs w:val="32"/>
          <w:lang w:val="ru-RU"/>
        </w:rPr>
        <w:t xml:space="preserve"> </w:t>
      </w:r>
      <w:r w:rsidRPr="005B53BE">
        <w:rPr>
          <w:rFonts w:ascii="Times" w:hAnsi="Times"/>
          <w:b/>
          <w:bCs/>
          <w:sz w:val="32"/>
          <w:szCs w:val="32"/>
          <w:lang w:val="en-US"/>
        </w:rPr>
        <w:t>collection</w:t>
      </w:r>
      <w:r w:rsidRPr="005B53BE">
        <w:rPr>
          <w:rFonts w:ascii="Times" w:hAnsi="Times"/>
          <w:b/>
          <w:bCs/>
          <w:sz w:val="32"/>
          <w:szCs w:val="32"/>
          <w:lang w:val="ru-RU"/>
        </w:rPr>
        <w:t>.</w:t>
      </w:r>
    </w:p>
    <w:p w14:paraId="0BA1F07E" w14:textId="77777777" w:rsidR="00E8652E" w:rsidRPr="005B53BE" w:rsidRDefault="002B11B0" w:rsidP="00E8652E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Мы нашли и скачали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с </w:t>
      </w:r>
      <w:r w:rsidR="000D4ADD" w:rsidRPr="005B53BE">
        <w:rPr>
          <w:rFonts w:ascii="Times" w:hAnsi="Times"/>
          <w:sz w:val="28"/>
          <w:szCs w:val="28"/>
          <w:lang w:val="ru-RU"/>
        </w:rPr>
        <w:t xml:space="preserve">сайта </w:t>
      </w:r>
      <w:r w:rsidR="000D4ADD" w:rsidRPr="005B53BE">
        <w:rPr>
          <w:rFonts w:ascii="Times" w:hAnsi="Times"/>
          <w:sz w:val="28"/>
          <w:szCs w:val="28"/>
          <w:lang w:val="en-US"/>
        </w:rPr>
        <w:t>Kaggle</w:t>
      </w:r>
      <w:r w:rsidR="000D4ADD" w:rsidRPr="005B53BE">
        <w:rPr>
          <w:rFonts w:ascii="Times" w:hAnsi="Times"/>
          <w:sz w:val="28"/>
          <w:szCs w:val="28"/>
          <w:lang w:val="ru-RU"/>
        </w:rPr>
        <w:t>.</w:t>
      </w:r>
      <w:r w:rsidR="000D4ADD" w:rsidRPr="005B53BE">
        <w:rPr>
          <w:rFonts w:ascii="Times" w:hAnsi="Times"/>
          <w:sz w:val="28"/>
          <w:szCs w:val="28"/>
          <w:lang w:val="en-US"/>
        </w:rPr>
        <w:t>com</w:t>
      </w:r>
      <w:r w:rsidR="000D4ADD" w:rsidRPr="005B53BE">
        <w:rPr>
          <w:rFonts w:ascii="Times" w:hAnsi="Times"/>
          <w:sz w:val="28"/>
          <w:szCs w:val="28"/>
          <w:lang w:val="ru-RU"/>
        </w:rPr>
        <w:t xml:space="preserve"> </w:t>
      </w:r>
      <w:r w:rsidR="00A54ED0" w:rsidRPr="005B53BE">
        <w:rPr>
          <w:rFonts w:ascii="Times" w:hAnsi="Times"/>
          <w:sz w:val="28"/>
          <w:szCs w:val="28"/>
          <w:lang w:val="ru-RU"/>
        </w:rPr>
        <w:t xml:space="preserve">на тему ментального здоровья в мире. </w:t>
      </w:r>
    </w:p>
    <w:p w14:paraId="323CB06B" w14:textId="77777777" w:rsidR="00E8652E" w:rsidRPr="005B53BE" w:rsidRDefault="00E8652E" w:rsidP="00E8652E">
      <w:pPr>
        <w:ind w:left="2832" w:firstLine="708"/>
        <w:rPr>
          <w:rFonts w:ascii="Times" w:eastAsia="Times New Roman" w:hAnsi="Times" w:cstheme="minorHAnsi"/>
          <w:color w:val="000000"/>
          <w:kern w:val="36"/>
          <w:sz w:val="32"/>
          <w:szCs w:val="32"/>
          <w:lang w:eastAsia="ru-KZ"/>
        </w:rPr>
      </w:pPr>
    </w:p>
    <w:p w14:paraId="11A4D958" w14:textId="2F411884" w:rsidR="00E8652E" w:rsidRPr="005B53BE" w:rsidRDefault="00E8652E" w:rsidP="00E8652E">
      <w:pPr>
        <w:ind w:left="2832" w:firstLine="708"/>
        <w:rPr>
          <w:rFonts w:ascii="Times" w:eastAsia="Times New Roman" w:hAnsi="Times" w:cstheme="minorHAnsi"/>
          <w:b/>
          <w:bCs/>
          <w:color w:val="000000"/>
          <w:kern w:val="36"/>
          <w:sz w:val="32"/>
          <w:szCs w:val="32"/>
          <w:lang w:val="ru-RU" w:eastAsia="ru-KZ"/>
        </w:rPr>
      </w:pPr>
      <w:r w:rsidRPr="005B53BE">
        <w:rPr>
          <w:rFonts w:ascii="Times" w:eastAsia="Times New Roman" w:hAnsi="Times" w:cstheme="minorHAnsi"/>
          <w:b/>
          <w:bCs/>
          <w:color w:val="000000"/>
          <w:kern w:val="36"/>
          <w:sz w:val="32"/>
          <w:szCs w:val="32"/>
          <w:lang w:eastAsia="ru-KZ"/>
        </w:rPr>
        <w:t>First look at data</w:t>
      </w:r>
      <w:r w:rsidRPr="005B53BE">
        <w:rPr>
          <w:rFonts w:ascii="Times" w:eastAsia="Times New Roman" w:hAnsi="Times" w:cstheme="minorHAnsi"/>
          <w:b/>
          <w:bCs/>
          <w:color w:val="000000"/>
          <w:kern w:val="36"/>
          <w:sz w:val="32"/>
          <w:szCs w:val="32"/>
          <w:lang w:val="ru-RU" w:eastAsia="ru-KZ"/>
        </w:rPr>
        <w:t>.</w:t>
      </w:r>
      <w:r w:rsidR="00EB336D" w:rsidRPr="005B53BE">
        <w:rPr>
          <w:rFonts w:ascii="Times" w:eastAsia="Times New Roman" w:hAnsi="Times" w:cstheme="minorHAnsi"/>
          <w:b/>
          <w:bCs/>
          <w:color w:val="000000"/>
          <w:kern w:val="36"/>
          <w:sz w:val="32"/>
          <w:szCs w:val="32"/>
          <w:lang w:val="ru-RU" w:eastAsia="ru-KZ"/>
        </w:rPr>
        <w:t xml:space="preserve"> </w:t>
      </w:r>
    </w:p>
    <w:p w14:paraId="5D19056D" w14:textId="77777777" w:rsidR="00EB336D" w:rsidRPr="005B53BE" w:rsidRDefault="00EB336D" w:rsidP="00E8652E">
      <w:pPr>
        <w:ind w:left="2832" w:firstLine="708"/>
        <w:rPr>
          <w:rFonts w:ascii="Times" w:eastAsia="Times New Roman" w:hAnsi="Times" w:cstheme="minorHAnsi"/>
          <w:color w:val="000000"/>
          <w:kern w:val="36"/>
          <w:sz w:val="32"/>
          <w:szCs w:val="32"/>
          <w:lang w:val="ru-RU" w:eastAsia="ru-KZ"/>
        </w:rPr>
      </w:pPr>
    </w:p>
    <w:p w14:paraId="566DFE13" w14:textId="4A4F00DB" w:rsidR="00011D83" w:rsidRPr="005B53BE" w:rsidRDefault="00011D83" w:rsidP="00011D83">
      <w:pPr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</w:pPr>
      <w:r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 xml:space="preserve">Для начала, просматриваем как выглядит наша база данных (первые и последние 5 строчек, название колон, типы данных, количество </w:t>
      </w:r>
      <w:r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en-US" w:eastAsia="ru-KZ"/>
        </w:rPr>
        <w:t>NAN</w:t>
      </w:r>
      <w:r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 xml:space="preserve"> и </w:t>
      </w:r>
      <w:r w:rsidR="00EB336D"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>т.д.</w:t>
      </w:r>
      <w:r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>)</w:t>
      </w:r>
      <w:r w:rsidR="00EB336D"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>:</w:t>
      </w:r>
      <w:r w:rsidRPr="005B53BE">
        <w:rPr>
          <w:rFonts w:ascii="Times" w:eastAsia="Times New Roman" w:hAnsi="Times" w:cstheme="minorHAnsi"/>
          <w:color w:val="000000"/>
          <w:kern w:val="36"/>
          <w:sz w:val="28"/>
          <w:szCs w:val="28"/>
          <w:lang w:val="ru-RU" w:eastAsia="ru-KZ"/>
        </w:rPr>
        <w:t xml:space="preserve"> </w:t>
      </w:r>
    </w:p>
    <w:p w14:paraId="6C71A2AF" w14:textId="0970D442" w:rsidR="00E8652E" w:rsidRPr="005B53BE" w:rsidRDefault="00531C7B" w:rsidP="00E8652E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488BADA9" wp14:editId="04660624">
            <wp:extent cx="6192520" cy="181483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5E5DC" w14:textId="672C46CC" w:rsidR="00923606" w:rsidRPr="005B53BE" w:rsidRDefault="00923606" w:rsidP="00954951">
      <w:pPr>
        <w:rPr>
          <w:rFonts w:ascii="Times" w:hAnsi="Times"/>
          <w:sz w:val="28"/>
          <w:szCs w:val="28"/>
          <w:lang w:val="ru-RU"/>
        </w:rPr>
      </w:pPr>
    </w:p>
    <w:p w14:paraId="3D814358" w14:textId="77777777" w:rsidR="00F61AC6" w:rsidRPr="005B53BE" w:rsidRDefault="00F61AC6" w:rsidP="00954951">
      <w:pPr>
        <w:rPr>
          <w:rFonts w:ascii="Times" w:hAnsi="Times"/>
          <w:sz w:val="28"/>
          <w:szCs w:val="28"/>
          <w:lang w:val="ru-RU"/>
        </w:rPr>
      </w:pPr>
    </w:p>
    <w:p w14:paraId="5C3D8844" w14:textId="0BECBB95" w:rsidR="00F61AC6" w:rsidRPr="005B53BE" w:rsidRDefault="00531C7B" w:rsidP="00954951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13E4F423" wp14:editId="4B9E3D10">
            <wp:extent cx="6192520" cy="68834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8A7B" w14:textId="77777777" w:rsidR="00F61AC6" w:rsidRPr="005B53BE" w:rsidRDefault="00F61AC6" w:rsidP="00954951">
      <w:pPr>
        <w:rPr>
          <w:rFonts w:ascii="Times" w:hAnsi="Times"/>
          <w:sz w:val="28"/>
          <w:szCs w:val="28"/>
          <w:lang w:val="ru-RU"/>
        </w:rPr>
      </w:pPr>
    </w:p>
    <w:p w14:paraId="337FD93D" w14:textId="09CCDC78" w:rsidR="00F61AC6" w:rsidRPr="005B53BE" w:rsidRDefault="00531C7B" w:rsidP="00954951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59264" behindDoc="0" locked="0" layoutInCell="1" allowOverlap="1" wp14:anchorId="38E7C0E9" wp14:editId="39EE56E6">
            <wp:simplePos x="0" y="0"/>
            <wp:positionH relativeFrom="margin">
              <wp:align>left</wp:align>
            </wp:positionH>
            <wp:positionV relativeFrom="paragraph">
              <wp:posOffset>184785</wp:posOffset>
            </wp:positionV>
            <wp:extent cx="6192520" cy="1294765"/>
            <wp:effectExtent l="0" t="0" r="0" b="635"/>
            <wp:wrapNone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294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FE9392" w14:textId="393394ED" w:rsidR="00F61AC6" w:rsidRPr="005B53BE" w:rsidRDefault="00F61AC6" w:rsidP="00954951">
      <w:pPr>
        <w:rPr>
          <w:rFonts w:ascii="Times" w:hAnsi="Times"/>
          <w:sz w:val="28"/>
          <w:szCs w:val="28"/>
          <w:lang w:val="ru-RU"/>
        </w:rPr>
      </w:pPr>
    </w:p>
    <w:p w14:paraId="53B93080" w14:textId="02441B02" w:rsidR="00F61AC6" w:rsidRPr="005B53BE" w:rsidRDefault="00F61AC6" w:rsidP="00954951">
      <w:pPr>
        <w:rPr>
          <w:rFonts w:ascii="Times" w:hAnsi="Times"/>
          <w:noProof/>
          <w:sz w:val="28"/>
          <w:szCs w:val="28"/>
          <w:lang w:val="ru-RU"/>
        </w:rPr>
      </w:pPr>
    </w:p>
    <w:p w14:paraId="14FAAE6D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22D59B15" w14:textId="28B9173E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7FCBFBD5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5C17FD7E" w14:textId="206F1DE9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61DB2BFD" wp14:editId="3B3366FE">
            <wp:extent cx="6192520" cy="1305560"/>
            <wp:effectExtent l="0" t="0" r="0" b="8890"/>
            <wp:docPr id="14" name="Рисунок 1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30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47BC3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4D33253A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2275E319" w14:textId="700E7064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74FA978C" wp14:editId="430D0C81">
            <wp:extent cx="6192520" cy="1340485"/>
            <wp:effectExtent l="0" t="0" r="0" b="0"/>
            <wp:docPr id="15" name="Рисунок 1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9E36" w14:textId="72214F6B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1AF88F9E" w14:textId="47BAF543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60288" behindDoc="0" locked="0" layoutInCell="1" allowOverlap="1" wp14:anchorId="13DCAE27" wp14:editId="49B411B5">
            <wp:simplePos x="0" y="0"/>
            <wp:positionH relativeFrom="column">
              <wp:posOffset>2996565</wp:posOffset>
            </wp:positionH>
            <wp:positionV relativeFrom="paragraph">
              <wp:posOffset>177800</wp:posOffset>
            </wp:positionV>
            <wp:extent cx="3345180" cy="2570158"/>
            <wp:effectExtent l="0" t="0" r="7620" b="1905"/>
            <wp:wrapNone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180" cy="2570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61312" behindDoc="0" locked="0" layoutInCell="1" allowOverlap="1" wp14:anchorId="17969144" wp14:editId="216D217D">
            <wp:simplePos x="0" y="0"/>
            <wp:positionH relativeFrom="margin">
              <wp:align>left</wp:align>
            </wp:positionH>
            <wp:positionV relativeFrom="paragraph">
              <wp:posOffset>147320</wp:posOffset>
            </wp:positionV>
            <wp:extent cx="2895600" cy="2562225"/>
            <wp:effectExtent l="0" t="0" r="0" b="9525"/>
            <wp:wrapNone/>
            <wp:docPr id="18" name="Рисунок 1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F7FD19B" w14:textId="50E60D63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77FF154B" w14:textId="30BFC37A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13DE1DF5" w14:textId="19FEB02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0DBE57C4" w14:textId="6429F4E6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74695F9E" w14:textId="33766A01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3EE331D9" w14:textId="1FD8D8E3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5FABA819" w14:textId="2EA02188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41448CAA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6235FEF6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59553F1F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1FBF99B6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73252ACE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2B622D24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4475627E" w14:textId="61781CFC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57FCCDA8" wp14:editId="186A8545">
            <wp:extent cx="3467400" cy="2545301"/>
            <wp:effectExtent l="0" t="0" r="0" b="7620"/>
            <wp:docPr id="19" name="Рисунок 19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400" cy="254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4D5E" w14:textId="5A195701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096544BB" w14:textId="77777777" w:rsidR="005B53BE" w:rsidRDefault="005B53BE" w:rsidP="00531C7B">
      <w:pPr>
        <w:ind w:left="2832" w:firstLine="708"/>
        <w:rPr>
          <w:rFonts w:ascii="Times" w:hAnsi="Times"/>
          <w:b/>
          <w:bCs/>
          <w:noProof/>
          <w:sz w:val="32"/>
          <w:szCs w:val="32"/>
          <w:lang w:val="en-US"/>
        </w:rPr>
      </w:pPr>
    </w:p>
    <w:p w14:paraId="76DD779C" w14:textId="1115B8F5" w:rsidR="00F61AC6" w:rsidRPr="005B53BE" w:rsidRDefault="00011D83" w:rsidP="00531C7B">
      <w:pPr>
        <w:ind w:left="2832" w:firstLine="708"/>
        <w:rPr>
          <w:rFonts w:ascii="Times" w:hAnsi="Times"/>
          <w:b/>
          <w:bCs/>
          <w:sz w:val="28"/>
          <w:szCs w:val="28"/>
          <w:lang w:val="ru-RU"/>
        </w:rPr>
      </w:pPr>
      <w:r w:rsidRPr="005B53BE">
        <w:rPr>
          <w:rFonts w:ascii="Times" w:hAnsi="Times"/>
          <w:b/>
          <w:bCs/>
          <w:noProof/>
          <w:sz w:val="32"/>
          <w:szCs w:val="32"/>
          <w:lang w:val="en-US"/>
        </w:rPr>
        <w:lastRenderedPageBreak/>
        <w:t>Data</w:t>
      </w:r>
      <w:r w:rsidRPr="005B53BE">
        <w:rPr>
          <w:rFonts w:ascii="Times" w:hAnsi="Times"/>
          <w:b/>
          <w:bCs/>
          <w:noProof/>
          <w:sz w:val="32"/>
          <w:szCs w:val="32"/>
          <w:lang w:val="ru-RU"/>
        </w:rPr>
        <w:t xml:space="preserve"> </w:t>
      </w:r>
      <w:r w:rsidRPr="005B53BE">
        <w:rPr>
          <w:rFonts w:ascii="Times" w:hAnsi="Times"/>
          <w:b/>
          <w:bCs/>
          <w:noProof/>
          <w:sz w:val="32"/>
          <w:szCs w:val="32"/>
          <w:lang w:val="en-US"/>
        </w:rPr>
        <w:t>Cleaning</w:t>
      </w:r>
    </w:p>
    <w:p w14:paraId="6E5B5606" w14:textId="77777777" w:rsidR="00F61AC6" w:rsidRPr="005B53BE" w:rsidRDefault="00F61AC6" w:rsidP="00F61AC6">
      <w:pPr>
        <w:rPr>
          <w:rFonts w:ascii="Times" w:hAnsi="Times"/>
          <w:sz w:val="32"/>
          <w:szCs w:val="32"/>
          <w:lang w:val="ru-RU"/>
        </w:rPr>
      </w:pPr>
    </w:p>
    <w:p w14:paraId="3C5E427C" w14:textId="3E099154" w:rsidR="00F61AC6" w:rsidRPr="005B53BE" w:rsidRDefault="00011D83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t xml:space="preserve">Удаляем строку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CODE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 xml:space="preserve">, тк имеем колону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ENTITY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 xml:space="preserve">. Переименовываем колоны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INDEX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 xml:space="preserve"> в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ID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>,</w:t>
      </w:r>
      <w:r w:rsidR="00EB336D" w:rsidRPr="005B53BE">
        <w:rPr>
          <w:rFonts w:ascii="Times" w:hAnsi="Times"/>
          <w:noProof/>
          <w:sz w:val="28"/>
          <w:szCs w:val="28"/>
          <w:lang w:val="ru-RU"/>
        </w:rPr>
        <w:t xml:space="preserve"> 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 xml:space="preserve">а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ENTITY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 xml:space="preserve"> в </w:t>
      </w:r>
      <w:r w:rsidR="00FB543D" w:rsidRPr="005B53BE">
        <w:rPr>
          <w:rFonts w:ascii="Times" w:hAnsi="Times"/>
          <w:noProof/>
          <w:sz w:val="28"/>
          <w:szCs w:val="28"/>
          <w:lang w:val="en-US"/>
        </w:rPr>
        <w:t>COUNTRY</w:t>
      </w:r>
      <w:r w:rsidR="00FB543D" w:rsidRPr="005B53BE">
        <w:rPr>
          <w:rFonts w:ascii="Times" w:hAnsi="Times"/>
          <w:noProof/>
          <w:sz w:val="28"/>
          <w:szCs w:val="28"/>
          <w:lang w:val="ru-RU"/>
        </w:rPr>
        <w:t>. Убираем пробелы в названии колон для удобства.</w:t>
      </w:r>
    </w:p>
    <w:p w14:paraId="21425B94" w14:textId="59DE1D06" w:rsidR="00FB543D" w:rsidRPr="005B53BE" w:rsidRDefault="00FB543D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5BD1B0D1" w14:textId="28B7D26A" w:rsidR="00F61AC6" w:rsidRPr="005B53BE" w:rsidRDefault="00FB543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2F0FF87D" wp14:editId="045BA919">
            <wp:extent cx="6192520" cy="23514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3F123" w14:textId="77777777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2FFDB320" w14:textId="4C6AE435" w:rsidR="00F61AC6" w:rsidRPr="005B53BE" w:rsidRDefault="00011D83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BC19BF2" wp14:editId="690683CB">
            <wp:extent cx="6192520" cy="15081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174EE" w14:textId="7777777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308330D6" w14:textId="39096D71" w:rsidR="00F61AC6" w:rsidRPr="005B53BE" w:rsidRDefault="00FB543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9B85BBF" wp14:editId="5E3CD986">
            <wp:extent cx="6192520" cy="2233295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6B86B" w14:textId="1DD7FCAB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7F1F2E62" w14:textId="66C6EB1C" w:rsidR="00FB543D" w:rsidRPr="005B53BE" w:rsidRDefault="00FB543D" w:rsidP="00FB543D">
      <w:pPr>
        <w:rPr>
          <w:rFonts w:ascii="Times" w:hAnsi="Times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t xml:space="preserve">Выяснилось, что </w:t>
      </w:r>
      <w:r w:rsidR="00EB336D" w:rsidRPr="005B53BE">
        <w:rPr>
          <w:rFonts w:ascii="Times" w:hAnsi="Times"/>
          <w:noProof/>
          <w:sz w:val="28"/>
          <w:szCs w:val="28"/>
          <w:lang w:val="ru-RU"/>
        </w:rPr>
        <w:t>скачанный</w:t>
      </w:r>
      <w:r w:rsidRPr="005B53BE">
        <w:rPr>
          <w:rFonts w:ascii="Times" w:hAnsi="Times"/>
          <w:noProof/>
          <w:sz w:val="28"/>
          <w:szCs w:val="28"/>
          <w:lang w:val="ru-RU"/>
        </w:rPr>
        <w:t xml:space="preserve"> датасет</w:t>
      </w:r>
      <w:r w:rsidR="00EB336D" w:rsidRPr="005B53BE">
        <w:rPr>
          <w:rFonts w:ascii="Times" w:hAnsi="Times"/>
          <w:noProof/>
          <w:sz w:val="28"/>
          <w:szCs w:val="28"/>
          <w:lang w:val="ru-RU"/>
        </w:rPr>
        <w:t xml:space="preserve"> изначально</w:t>
      </w:r>
      <w:r w:rsidRPr="005B53BE">
        <w:rPr>
          <w:rFonts w:ascii="Times" w:hAnsi="Times"/>
          <w:noProof/>
          <w:sz w:val="28"/>
          <w:szCs w:val="28"/>
          <w:lang w:val="ru-RU"/>
        </w:rPr>
        <w:t xml:space="preserve"> заполнен некорректно, поэтому сейчас мы будем искать и</w:t>
      </w:r>
      <w:r w:rsidR="00EB336D" w:rsidRPr="005B53BE">
        <w:rPr>
          <w:rFonts w:ascii="Times" w:hAnsi="Times"/>
          <w:noProof/>
          <w:sz w:val="28"/>
          <w:szCs w:val="28"/>
          <w:lang w:val="ru-RU"/>
        </w:rPr>
        <w:t xml:space="preserve"> и</w:t>
      </w:r>
      <w:r w:rsidRPr="005B53BE">
        <w:rPr>
          <w:rFonts w:ascii="Times" w:hAnsi="Times"/>
          <w:noProof/>
          <w:sz w:val="28"/>
          <w:szCs w:val="28"/>
          <w:lang w:val="ru-RU"/>
        </w:rPr>
        <w:t>справлять данные, которые должны находиться в отдельных колонках.</w:t>
      </w:r>
      <w:r w:rsidRPr="005B53BE">
        <w:rPr>
          <w:rFonts w:ascii="Times" w:hAnsi="Times"/>
        </w:rPr>
        <w:t xml:space="preserve"> </w:t>
      </w:r>
    </w:p>
    <w:p w14:paraId="1675E3C3" w14:textId="77777777" w:rsidR="00FB543D" w:rsidRPr="005B53BE" w:rsidRDefault="00FB543D" w:rsidP="00FB543D">
      <w:pPr>
        <w:rPr>
          <w:rFonts w:ascii="Times" w:hAnsi="Times"/>
        </w:rPr>
      </w:pPr>
    </w:p>
    <w:p w14:paraId="5E8D1BA4" w14:textId="64EE9117" w:rsidR="00FB543D" w:rsidRPr="005B53BE" w:rsidRDefault="00FB543D" w:rsidP="00FB543D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t>Это индексы тех рядов, где начинается заполнение новых данных</w:t>
      </w:r>
      <w:r w:rsidR="00EB336D" w:rsidRPr="005B53BE">
        <w:rPr>
          <w:rFonts w:ascii="Times" w:hAnsi="Times"/>
          <w:noProof/>
          <w:sz w:val="28"/>
          <w:szCs w:val="28"/>
          <w:lang w:val="ru-RU"/>
        </w:rPr>
        <w:t xml:space="preserve">: </w:t>
      </w:r>
    </w:p>
    <w:p w14:paraId="341A7177" w14:textId="40869A82" w:rsidR="00F61AC6" w:rsidRPr="005B53BE" w:rsidRDefault="00FB543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06E2316A" wp14:editId="2E8E6E39">
            <wp:extent cx="4320914" cy="823031"/>
            <wp:effectExtent l="0" t="0" r="3810" b="0"/>
            <wp:docPr id="24" name="Рисунок 24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914" cy="82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39C1E" w14:textId="31D55521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23A89BA5" w14:textId="6EF76514" w:rsidR="00F61AC6" w:rsidRPr="005B53BE" w:rsidRDefault="00DC657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23EDAE72" wp14:editId="6F70B171">
            <wp:extent cx="6192520" cy="1308100"/>
            <wp:effectExtent l="0" t="0" r="0" b="6350"/>
            <wp:docPr id="25" name="Рисунок 2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AC4B" w14:textId="7D6E6EF1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4AD7D35C" w14:textId="649853A4" w:rsidR="00F61AC6" w:rsidRPr="005B53BE" w:rsidRDefault="00DC657D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Записываем данные в новый дата сет, переименовываем колоны, просматриваем количество </w:t>
      </w:r>
      <w:r w:rsidRPr="005B53BE">
        <w:rPr>
          <w:rFonts w:ascii="Times" w:hAnsi="Times"/>
          <w:sz w:val="28"/>
          <w:szCs w:val="28"/>
          <w:lang w:val="en-US"/>
        </w:rPr>
        <w:t>NAN</w:t>
      </w:r>
      <w:r w:rsidRPr="005B53BE">
        <w:rPr>
          <w:rFonts w:ascii="Times" w:hAnsi="Times"/>
          <w:sz w:val="28"/>
          <w:szCs w:val="28"/>
          <w:lang w:val="ru-RU"/>
        </w:rPr>
        <w:t xml:space="preserve"> и удаляем новый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(т</w:t>
      </w:r>
      <w:r w:rsidR="00EB336D" w:rsidRPr="005B53BE">
        <w:rPr>
          <w:rFonts w:ascii="Times" w:hAnsi="Times"/>
          <w:sz w:val="28"/>
          <w:szCs w:val="28"/>
          <w:lang w:val="ru-RU"/>
        </w:rPr>
        <w:t>.</w:t>
      </w:r>
      <w:r w:rsidRPr="005B53BE">
        <w:rPr>
          <w:rFonts w:ascii="Times" w:hAnsi="Times"/>
          <w:sz w:val="28"/>
          <w:szCs w:val="28"/>
          <w:lang w:val="ru-RU"/>
        </w:rPr>
        <w:t>к</w:t>
      </w:r>
      <w:r w:rsidR="00EB336D" w:rsidRPr="005B53BE">
        <w:rPr>
          <w:rFonts w:ascii="Times" w:hAnsi="Times"/>
          <w:sz w:val="28"/>
          <w:szCs w:val="28"/>
          <w:lang w:val="ru-RU"/>
        </w:rPr>
        <w:t>.</w:t>
      </w:r>
      <w:r w:rsidRPr="005B53BE">
        <w:rPr>
          <w:rFonts w:ascii="Times" w:hAnsi="Times"/>
          <w:sz w:val="28"/>
          <w:szCs w:val="28"/>
          <w:lang w:val="ru-RU"/>
        </w:rPr>
        <w:t xml:space="preserve"> большое количество </w:t>
      </w:r>
      <w:r w:rsidRPr="005B53BE">
        <w:rPr>
          <w:rFonts w:ascii="Times" w:hAnsi="Times"/>
          <w:sz w:val="28"/>
          <w:szCs w:val="28"/>
          <w:lang w:val="en-US"/>
        </w:rPr>
        <w:t>NAN</w:t>
      </w:r>
      <w:r w:rsidRPr="005B53BE">
        <w:rPr>
          <w:rFonts w:ascii="Times" w:hAnsi="Times"/>
          <w:sz w:val="28"/>
          <w:szCs w:val="28"/>
          <w:lang w:val="ru-RU"/>
        </w:rPr>
        <w:t>)</w:t>
      </w:r>
      <w:r w:rsidR="00EB336D" w:rsidRPr="005B53BE">
        <w:rPr>
          <w:rFonts w:ascii="Times" w:hAnsi="Times"/>
          <w:sz w:val="28"/>
          <w:szCs w:val="28"/>
          <w:lang w:val="ru-RU"/>
        </w:rPr>
        <w:t xml:space="preserve">: </w:t>
      </w:r>
    </w:p>
    <w:p w14:paraId="33A35921" w14:textId="594C7327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30524F27" w14:textId="16684C54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A44F846" wp14:editId="02F57365">
            <wp:extent cx="5204460" cy="20263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605" cy="203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E629" w14:textId="607A462E" w:rsidR="00F61AC6" w:rsidRPr="005B53BE" w:rsidRDefault="00F61AC6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297BE874" w14:textId="77777777" w:rsidR="00DC657D" w:rsidRPr="005B53BE" w:rsidRDefault="00DC657D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166A06E5" w14:textId="74140493" w:rsidR="00DC657D" w:rsidRPr="005B53BE" w:rsidRDefault="00DC657D" w:rsidP="00F61AC6">
      <w:pPr>
        <w:rPr>
          <w:rFonts w:ascii="Times" w:hAnsi="Times"/>
          <w:noProof/>
          <w:sz w:val="28"/>
          <w:szCs w:val="28"/>
          <w:lang w:val="ru-RU"/>
        </w:rPr>
      </w:pPr>
    </w:p>
    <w:p w14:paraId="02AD81B1" w14:textId="5B244C29" w:rsidR="00F61AC6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1A8AA321" wp14:editId="53A0E17C">
            <wp:extent cx="4518660" cy="238351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3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A0F3" w14:textId="5DB0B13D" w:rsidR="00F61AC6" w:rsidRPr="005B53BE" w:rsidRDefault="00DC657D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2D99A21E" wp14:editId="321B5185">
            <wp:extent cx="6192520" cy="761365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5A7B" w14:textId="2526D471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7D22F82A" w14:textId="124E8363" w:rsidR="00531C7B" w:rsidRPr="005B53BE" w:rsidRDefault="00531C7B" w:rsidP="00531C7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lastRenderedPageBreak/>
        <w:t xml:space="preserve">Записываем все данные с 54275 по 102084 в новый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, переименовали названия колонок, которые должны называться по-другому. Мы  также удалим весь этот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>, поскольку в колонках '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Prevalence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in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males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(%)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and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females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(%)' </w:t>
      </w:r>
    </w:p>
    <w:p w14:paraId="6E1C37FB" w14:textId="3E800A47" w:rsidR="00531C7B" w:rsidRPr="005B53BE" w:rsidRDefault="00531C7B" w:rsidP="00531C7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слишком много значений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NaN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(почти 100%), а в остальных нужных колонках, за исключением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id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>, страны и года, их вовсе нет.</w:t>
      </w:r>
      <w:r w:rsidR="00EB336D" w:rsidRPr="005B53BE">
        <w:rPr>
          <w:rFonts w:ascii="Times" w:hAnsi="Times"/>
          <w:sz w:val="28"/>
          <w:szCs w:val="28"/>
          <w:lang w:val="ru-RU"/>
        </w:rPr>
        <w:t xml:space="preserve"> </w:t>
      </w:r>
    </w:p>
    <w:p w14:paraId="45D2AE93" w14:textId="77777777" w:rsidR="00EB336D" w:rsidRPr="005B53BE" w:rsidRDefault="00EB336D" w:rsidP="00531C7B">
      <w:pPr>
        <w:rPr>
          <w:rFonts w:ascii="Times" w:hAnsi="Times"/>
          <w:sz w:val="28"/>
          <w:szCs w:val="28"/>
          <w:lang w:val="ru-RU"/>
        </w:rPr>
      </w:pPr>
    </w:p>
    <w:p w14:paraId="495E3FF5" w14:textId="63DD966D" w:rsidR="00F61AC6" w:rsidRPr="005B53BE" w:rsidRDefault="00DC657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9AB50E7" wp14:editId="65D25934">
            <wp:extent cx="5676900" cy="2360524"/>
            <wp:effectExtent l="0" t="0" r="0" b="190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36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94988" w14:textId="49DBDBF1" w:rsidR="00F61AC6" w:rsidRPr="005B53BE" w:rsidRDefault="00DC657D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68480" behindDoc="0" locked="0" layoutInCell="1" allowOverlap="1" wp14:anchorId="26FF5420" wp14:editId="5FB073CF">
            <wp:simplePos x="0" y="0"/>
            <wp:positionH relativeFrom="margin">
              <wp:align>left</wp:align>
            </wp:positionH>
            <wp:positionV relativeFrom="paragraph">
              <wp:posOffset>299085</wp:posOffset>
            </wp:positionV>
            <wp:extent cx="6192520" cy="2661920"/>
            <wp:effectExtent l="0" t="0" r="0" b="5080"/>
            <wp:wrapSquare wrapText="bothSides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741C17" w14:textId="77777777" w:rsidR="00531C7B" w:rsidRPr="005B53BE" w:rsidRDefault="00531C7B" w:rsidP="00F61AC6">
      <w:pPr>
        <w:rPr>
          <w:rFonts w:ascii="Times" w:hAnsi="Times"/>
          <w:sz w:val="28"/>
          <w:szCs w:val="28"/>
          <w:lang w:val="ru-RU"/>
        </w:rPr>
      </w:pPr>
    </w:p>
    <w:p w14:paraId="2B620EF5" w14:textId="2E65C143" w:rsidR="00EB336D" w:rsidRPr="005B53BE" w:rsidRDefault="00531C7B" w:rsidP="00531C7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Теперь удалим все строки с 6468 по 54276, так как там совсем нет нужных </w:t>
      </w:r>
      <w:r w:rsidR="00EB336D" w:rsidRPr="005B53BE">
        <w:rPr>
          <w:rFonts w:ascii="Times" w:hAnsi="Times"/>
          <w:sz w:val="28"/>
          <w:szCs w:val="28"/>
          <w:lang w:val="ru-RU"/>
        </w:rPr>
        <w:t xml:space="preserve">нам </w:t>
      </w:r>
      <w:r w:rsidRPr="005B53BE">
        <w:rPr>
          <w:rFonts w:ascii="Times" w:hAnsi="Times"/>
          <w:sz w:val="28"/>
          <w:szCs w:val="28"/>
          <w:lang w:val="ru-RU"/>
        </w:rPr>
        <w:t>данных, которые можно было бы перенести в отдельные колонки</w:t>
      </w: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67456" behindDoc="0" locked="0" layoutInCell="1" allowOverlap="1" wp14:anchorId="5284FFFE" wp14:editId="7924D4BB">
            <wp:simplePos x="0" y="0"/>
            <wp:positionH relativeFrom="margin">
              <wp:align>right</wp:align>
            </wp:positionH>
            <wp:positionV relativeFrom="paragraph">
              <wp:posOffset>3082046</wp:posOffset>
            </wp:positionV>
            <wp:extent cx="6192520" cy="885190"/>
            <wp:effectExtent l="0" t="0" r="0" b="0"/>
            <wp:wrapThrough wrapText="bothSides">
              <wp:wrapPolygon edited="0">
                <wp:start x="0" y="0"/>
                <wp:lineTo x="0" y="20918"/>
                <wp:lineTo x="21529" y="20918"/>
                <wp:lineTo x="21529" y="0"/>
                <wp:lineTo x="0" y="0"/>
              </wp:wrapPolygon>
            </wp:wrapThrough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336D" w:rsidRPr="005B53BE">
        <w:rPr>
          <w:rFonts w:ascii="Times" w:hAnsi="Times"/>
          <w:sz w:val="28"/>
          <w:szCs w:val="28"/>
          <w:lang w:val="ru-RU"/>
        </w:rPr>
        <w:t xml:space="preserve">: </w:t>
      </w:r>
    </w:p>
    <w:p w14:paraId="01788302" w14:textId="22A4FBEF" w:rsidR="00F61AC6" w:rsidRPr="005B53BE" w:rsidRDefault="00F61AC6" w:rsidP="00F61AC6">
      <w:pPr>
        <w:rPr>
          <w:rFonts w:ascii="Times" w:hAnsi="Times"/>
          <w:sz w:val="28"/>
          <w:szCs w:val="28"/>
          <w:lang w:val="ru-RU"/>
        </w:rPr>
      </w:pPr>
    </w:p>
    <w:p w14:paraId="1F76DB1F" w14:textId="2E232D15" w:rsidR="00F61AC6" w:rsidRPr="005B53BE" w:rsidRDefault="005C22B2" w:rsidP="00F61AC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Записали все данные с 102084 и до конца списка в новый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</w:t>
      </w:r>
      <w:proofErr w:type="spellEnd"/>
      <w:r w:rsidR="00EB336D" w:rsidRPr="005B53BE">
        <w:rPr>
          <w:rFonts w:ascii="Times" w:hAnsi="Times"/>
          <w:sz w:val="28"/>
          <w:szCs w:val="28"/>
          <w:lang w:val="ru-RU"/>
        </w:rPr>
        <w:t>:</w:t>
      </w:r>
    </w:p>
    <w:p w14:paraId="265D291F" w14:textId="77777777" w:rsidR="005C22B2" w:rsidRPr="005B53BE" w:rsidRDefault="005C22B2" w:rsidP="00F61AC6">
      <w:pPr>
        <w:rPr>
          <w:rFonts w:ascii="Times" w:hAnsi="Times"/>
          <w:sz w:val="28"/>
          <w:szCs w:val="28"/>
          <w:lang w:val="ru-RU"/>
        </w:rPr>
      </w:pPr>
    </w:p>
    <w:p w14:paraId="5ECD82C4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770582DA" wp14:editId="07E7A95D">
            <wp:extent cx="6192520" cy="223710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F03B1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</w:p>
    <w:p w14:paraId="368841D6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53D947F0" wp14:editId="4F5C073E">
            <wp:extent cx="4069433" cy="2293819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433" cy="229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6D9E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</w:p>
    <w:p w14:paraId="26E751E1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Поскольку здесь у нас нет пустых значений в важной информации, оставим это в новом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датасете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>, а пустые колонки удаляем.</w:t>
      </w:r>
    </w:p>
    <w:p w14:paraId="2389C1C3" w14:textId="77777777" w:rsidR="005C22B2" w:rsidRPr="005B53BE" w:rsidRDefault="005C22B2">
      <w:pPr>
        <w:rPr>
          <w:rFonts w:ascii="Times" w:hAnsi="Times"/>
          <w:sz w:val="28"/>
          <w:szCs w:val="28"/>
          <w:lang w:val="ru-RU"/>
        </w:rPr>
      </w:pPr>
    </w:p>
    <w:p w14:paraId="5CB22D64" w14:textId="4EF53816" w:rsidR="00F61AC6" w:rsidRPr="005B53BE" w:rsidRDefault="005C22B2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07573CB" wp14:editId="6CA93EE6">
            <wp:extent cx="5995219" cy="2816225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186"/>
                    <a:stretch/>
                  </pic:blipFill>
                  <pic:spPr bwMode="auto">
                    <a:xfrm>
                      <a:off x="0" y="0"/>
                      <a:ext cx="5995219" cy="2816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61AC6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3BF242BE" w14:textId="3A6F5A17" w:rsidR="00F61AC6" w:rsidRPr="005B53BE" w:rsidRDefault="005C22B2" w:rsidP="00F61AC6">
      <w:pPr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t>Также удаляем ряды с этими значениями из сновного датасета, поскольку затем мы будем присоединять</w:t>
      </w:r>
    </w:p>
    <w:p w14:paraId="56CC9335" w14:textId="1946318D" w:rsidR="00011D83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69504" behindDoc="0" locked="0" layoutInCell="1" allowOverlap="1" wp14:anchorId="3C26FDD4" wp14:editId="0D1687BC">
            <wp:simplePos x="0" y="0"/>
            <wp:positionH relativeFrom="margin">
              <wp:align>left</wp:align>
            </wp:positionH>
            <wp:positionV relativeFrom="paragraph">
              <wp:posOffset>51435</wp:posOffset>
            </wp:positionV>
            <wp:extent cx="5871867" cy="2910840"/>
            <wp:effectExtent l="0" t="0" r="0" b="3810"/>
            <wp:wrapNone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1063" cy="2915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F126CF" w14:textId="6700FB80" w:rsidR="00011D83" w:rsidRPr="005B53BE" w:rsidRDefault="00011D83" w:rsidP="00011D83">
      <w:pPr>
        <w:rPr>
          <w:rFonts w:ascii="Times" w:hAnsi="Times"/>
          <w:noProof/>
          <w:sz w:val="28"/>
          <w:szCs w:val="28"/>
          <w:lang w:val="ru-RU"/>
        </w:rPr>
      </w:pPr>
    </w:p>
    <w:p w14:paraId="29F40A11" w14:textId="04569F5D" w:rsidR="00011D83" w:rsidRPr="005B53BE" w:rsidRDefault="00011D83" w:rsidP="00011D83">
      <w:pPr>
        <w:rPr>
          <w:rFonts w:ascii="Times" w:hAnsi="Times"/>
          <w:noProof/>
          <w:sz w:val="28"/>
          <w:szCs w:val="28"/>
          <w:lang w:val="ru-RU"/>
        </w:rPr>
      </w:pPr>
    </w:p>
    <w:p w14:paraId="4BBF241C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6943B50E" w14:textId="781982D5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5856BA1C" w14:textId="33C85342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2295DD93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4D699E57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70571A3C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1F44F6E3" w14:textId="198F4FF5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5DE5F4B5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75F0181E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486D4110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38B4E581" w14:textId="77777777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65784F2F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1DC65056" w14:textId="136A0617" w:rsidR="00011D83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Соединили два </w:t>
      </w:r>
      <w:proofErr w:type="spellStart"/>
      <w:r w:rsidRPr="005B53BE">
        <w:rPr>
          <w:rFonts w:ascii="Times" w:hAnsi="Times"/>
          <w:sz w:val="28"/>
          <w:szCs w:val="28"/>
          <w:lang w:val="ru-RU"/>
        </w:rPr>
        <w:t>датасета</w:t>
      </w:r>
      <w:proofErr w:type="spellEnd"/>
      <w:r w:rsidRPr="005B53BE">
        <w:rPr>
          <w:rFonts w:ascii="Times" w:hAnsi="Times"/>
          <w:sz w:val="28"/>
          <w:szCs w:val="28"/>
          <w:lang w:val="ru-RU"/>
        </w:rPr>
        <w:t xml:space="preserve"> по колонкам 'Year' и 'Country':</w:t>
      </w:r>
    </w:p>
    <w:p w14:paraId="151EC7DB" w14:textId="65CEE102" w:rsidR="00C6733D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</w:p>
    <w:p w14:paraId="283E66F4" w14:textId="795EBDFF" w:rsidR="00011D83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0528" behindDoc="1" locked="0" layoutInCell="1" allowOverlap="1" wp14:anchorId="6037817C" wp14:editId="7C478D50">
            <wp:simplePos x="0" y="0"/>
            <wp:positionH relativeFrom="column">
              <wp:posOffset>1905</wp:posOffset>
            </wp:positionH>
            <wp:positionV relativeFrom="paragraph">
              <wp:posOffset>-2540</wp:posOffset>
            </wp:positionV>
            <wp:extent cx="6192520" cy="2421890"/>
            <wp:effectExtent l="0" t="0" r="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5DE60D" w14:textId="2D699C31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0C176DB5" w14:textId="3049A014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2C42AF77" w14:textId="463BB71B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0CEBFEAD" w14:textId="3B5A7BA5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1569F30F" w14:textId="7F3CF8DD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0100BE28" w14:textId="6350E355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4EB49B2F" w14:textId="048BFCC8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2E010840" w14:textId="1ADCAB91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1D8A1481" w14:textId="53959E97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455F742C" w14:textId="58052268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52F4362A" w14:textId="63077A40" w:rsidR="00011D83" w:rsidRPr="005B53BE" w:rsidRDefault="00011D83" w:rsidP="00011D83">
      <w:pPr>
        <w:rPr>
          <w:rFonts w:ascii="Times" w:hAnsi="Times"/>
          <w:sz w:val="28"/>
          <w:szCs w:val="28"/>
          <w:lang w:val="ru-RU"/>
        </w:rPr>
      </w:pPr>
    </w:p>
    <w:p w14:paraId="570FFAE4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237749B7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5352BE78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4F008DEA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3D994DD2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0AA83885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262988FB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0D2B733E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6CBFAE4F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58F4E26D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0B413A52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6B9962B1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2D756332" w14:textId="77777777" w:rsidR="005B53BE" w:rsidRDefault="005B53BE" w:rsidP="00011D83">
      <w:pPr>
        <w:rPr>
          <w:rFonts w:ascii="Times" w:hAnsi="Times"/>
          <w:sz w:val="28"/>
          <w:szCs w:val="28"/>
          <w:lang w:val="ru-RU"/>
        </w:rPr>
      </w:pPr>
    </w:p>
    <w:p w14:paraId="0297CB4E" w14:textId="7359D5D8" w:rsidR="00011D83" w:rsidRPr="005B53BE" w:rsidRDefault="00C6733D" w:rsidP="00011D83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lastRenderedPageBreak/>
        <w:t>Считаем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процент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значений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proofErr w:type="spellStart"/>
      <w:r w:rsidRPr="005B53BE">
        <w:rPr>
          <w:rFonts w:ascii="Times" w:hAnsi="Times"/>
          <w:sz w:val="28"/>
          <w:szCs w:val="28"/>
          <w:lang w:val="en-US"/>
        </w:rPr>
        <w:t>NaN</w:t>
      </w:r>
      <w:proofErr w:type="spellEnd"/>
      <w:r w:rsidR="005B53BE">
        <w:rPr>
          <w:rFonts w:ascii="Times" w:hAnsi="Times"/>
          <w:sz w:val="28"/>
          <w:szCs w:val="28"/>
          <w:lang w:val="ru-RU"/>
        </w:rPr>
        <w:t xml:space="preserve">: </w:t>
      </w:r>
    </w:p>
    <w:p w14:paraId="22D83F71" w14:textId="15785506" w:rsidR="00011D83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1552" behindDoc="0" locked="0" layoutInCell="1" allowOverlap="1" wp14:anchorId="6D38ECAD" wp14:editId="446290C2">
            <wp:simplePos x="0" y="0"/>
            <wp:positionH relativeFrom="margin">
              <wp:align>left</wp:align>
            </wp:positionH>
            <wp:positionV relativeFrom="paragraph">
              <wp:posOffset>170180</wp:posOffset>
            </wp:positionV>
            <wp:extent cx="3497883" cy="2842506"/>
            <wp:effectExtent l="0" t="0" r="7620" b="0"/>
            <wp:wrapNone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7883" cy="28425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F78744" w14:textId="77777777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0E64349B" w14:textId="30A5B2C1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5F62BE98" w14:textId="0B979687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51F52B1B" w14:textId="142CCFAB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6319F3BD" w14:textId="7BF2B83B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5F3AAF6E" w14:textId="1DD1D22A" w:rsidR="00011D83" w:rsidRPr="005B53BE" w:rsidRDefault="00011D83" w:rsidP="00011D83">
      <w:pPr>
        <w:rPr>
          <w:rFonts w:ascii="Times" w:hAnsi="Times"/>
          <w:sz w:val="28"/>
          <w:szCs w:val="28"/>
          <w:lang w:val="en-US"/>
        </w:rPr>
      </w:pPr>
    </w:p>
    <w:p w14:paraId="2D21553A" w14:textId="77777777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</w:p>
    <w:p w14:paraId="1A041FFA" w14:textId="77777777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</w:p>
    <w:p w14:paraId="06DDD799" w14:textId="77777777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</w:p>
    <w:p w14:paraId="54372F7C" w14:textId="77777777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</w:p>
    <w:p w14:paraId="0F59231B" w14:textId="194496E5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  <w:r w:rsidRPr="005B53BE">
        <w:rPr>
          <w:rFonts w:ascii="Times" w:hAnsi="Times"/>
          <w:noProof/>
          <w:sz w:val="28"/>
          <w:szCs w:val="28"/>
          <w:lang w:val="en-US"/>
        </w:rPr>
        <w:drawing>
          <wp:anchor distT="0" distB="0" distL="114300" distR="114300" simplePos="0" relativeHeight="251672576" behindDoc="0" locked="0" layoutInCell="1" allowOverlap="1" wp14:anchorId="6D0D44B8" wp14:editId="5D391FF3">
            <wp:simplePos x="0" y="0"/>
            <wp:positionH relativeFrom="margin">
              <wp:align>left</wp:align>
            </wp:positionH>
            <wp:positionV relativeFrom="paragraph">
              <wp:posOffset>-494665</wp:posOffset>
            </wp:positionV>
            <wp:extent cx="3058886" cy="4093051"/>
            <wp:effectExtent l="0" t="0" r="8255" b="3175"/>
            <wp:wrapNone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8886" cy="40930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4A508F" w14:textId="6839E194" w:rsidR="00C6733D" w:rsidRPr="005B53BE" w:rsidRDefault="00C6733D" w:rsidP="00011D83">
      <w:pPr>
        <w:rPr>
          <w:rFonts w:ascii="Times" w:hAnsi="Times"/>
          <w:sz w:val="28"/>
          <w:szCs w:val="28"/>
          <w:lang w:val="en-US"/>
        </w:rPr>
      </w:pPr>
    </w:p>
    <w:p w14:paraId="0C22FB04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08160B02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308BE774" w14:textId="37CF0B73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2FAFBB40" w14:textId="75331C1B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759C8DDA" w14:textId="5388E51F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60EAF0DE" w14:textId="7437AED6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7416C83C" w14:textId="732E2D03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65ECF84C" w14:textId="1DBEF4C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131A5529" w14:textId="1B434B2C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1ABE88AD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55B42BE4" w14:textId="74A46AE4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5D1839FA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75FC6F57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1FADAA86" w14:textId="77777777" w:rsidR="00C6733D" w:rsidRPr="005B53BE" w:rsidRDefault="00C6733D" w:rsidP="00C6733D">
      <w:pPr>
        <w:rPr>
          <w:rFonts w:ascii="Times" w:hAnsi="Times"/>
          <w:sz w:val="28"/>
          <w:szCs w:val="28"/>
          <w:lang w:val="en-US"/>
        </w:rPr>
      </w:pPr>
    </w:p>
    <w:p w14:paraId="0F2D0702" w14:textId="40D29737" w:rsidR="00C6733D" w:rsidRPr="005B53BE" w:rsidRDefault="00C6733D" w:rsidP="00C6733D">
      <w:pPr>
        <w:tabs>
          <w:tab w:val="left" w:pos="1985"/>
        </w:tabs>
        <w:rPr>
          <w:rFonts w:ascii="Times" w:hAnsi="Times"/>
          <w:sz w:val="28"/>
          <w:szCs w:val="28"/>
          <w:lang w:val="en-US"/>
        </w:rPr>
      </w:pPr>
    </w:p>
    <w:p w14:paraId="3DA0E395" w14:textId="6A5707E2" w:rsidR="00C6733D" w:rsidRPr="005B53BE" w:rsidRDefault="00C6733D" w:rsidP="00C6733D">
      <w:pPr>
        <w:tabs>
          <w:tab w:val="left" w:pos="1985"/>
        </w:tabs>
        <w:rPr>
          <w:rFonts w:ascii="Times" w:hAnsi="Times"/>
          <w:sz w:val="28"/>
          <w:szCs w:val="28"/>
          <w:lang w:val="en-US"/>
        </w:rPr>
      </w:pPr>
    </w:p>
    <w:p w14:paraId="7DC1FBF9" w14:textId="3B005D47" w:rsidR="00C6733D" w:rsidRPr="005B53BE" w:rsidRDefault="00DD6449" w:rsidP="00DD6449">
      <w:pPr>
        <w:tabs>
          <w:tab w:val="left" w:pos="1985"/>
        </w:tabs>
        <w:rPr>
          <w:rFonts w:ascii="Times" w:hAnsi="Times"/>
          <w:sz w:val="28"/>
          <w:szCs w:val="28"/>
          <w:lang w:val="en-US"/>
        </w:rPr>
      </w:pPr>
      <w:r w:rsidRPr="005B53BE">
        <w:rPr>
          <w:rFonts w:ascii="Times" w:hAnsi="Times"/>
          <w:noProof/>
          <w:sz w:val="28"/>
          <w:szCs w:val="28"/>
          <w:lang w:val="en-US"/>
        </w:rPr>
        <w:drawing>
          <wp:anchor distT="0" distB="0" distL="114300" distR="114300" simplePos="0" relativeHeight="251673600" behindDoc="0" locked="0" layoutInCell="1" allowOverlap="1" wp14:anchorId="60427F9D" wp14:editId="1C05A27F">
            <wp:simplePos x="0" y="0"/>
            <wp:positionH relativeFrom="margin">
              <wp:align>right</wp:align>
            </wp:positionH>
            <wp:positionV relativeFrom="paragraph">
              <wp:posOffset>579266</wp:posOffset>
            </wp:positionV>
            <wp:extent cx="6192520" cy="2264410"/>
            <wp:effectExtent l="0" t="0" r="0" b="2540"/>
            <wp:wrapNone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6733D" w:rsidRPr="005B53BE">
        <w:rPr>
          <w:rFonts w:ascii="Times" w:hAnsi="Times"/>
          <w:sz w:val="28"/>
          <w:szCs w:val="28"/>
          <w:lang w:val="en-US"/>
        </w:rPr>
        <w:t xml:space="preserve">Descriptive statistics </w:t>
      </w:r>
      <w:r w:rsidRPr="005B53BE">
        <w:rPr>
          <w:rFonts w:ascii="Times" w:hAnsi="Times"/>
          <w:sz w:val="28"/>
          <w:szCs w:val="28"/>
          <w:lang w:val="ru-RU"/>
        </w:rPr>
        <w:t>включает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в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себя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о</w:t>
      </w:r>
      <w:r w:rsidRPr="005B53BE">
        <w:rPr>
          <w:rFonts w:ascii="Times" w:hAnsi="Times"/>
          <w:sz w:val="28"/>
          <w:szCs w:val="28"/>
          <w:lang w:val="en-US"/>
        </w:rPr>
        <w:t xml:space="preserve"> central tendency, dispersion, min and max values, </w:t>
      </w:r>
      <w:r w:rsidRPr="005B53BE">
        <w:rPr>
          <w:rFonts w:ascii="Times" w:hAnsi="Times"/>
          <w:sz w:val="28"/>
          <w:szCs w:val="28"/>
          <w:lang w:val="ru-RU"/>
        </w:rPr>
        <w:t>и</w:t>
      </w:r>
      <w:r w:rsidRPr="005B53BE">
        <w:rPr>
          <w:rFonts w:ascii="Times" w:hAnsi="Times"/>
          <w:sz w:val="28"/>
          <w:szCs w:val="28"/>
          <w:lang w:val="en-US"/>
        </w:rPr>
        <w:t xml:space="preserve"> </w:t>
      </w:r>
      <w:r w:rsidRPr="005B53BE">
        <w:rPr>
          <w:rFonts w:ascii="Times" w:hAnsi="Times"/>
          <w:sz w:val="28"/>
          <w:szCs w:val="28"/>
          <w:lang w:val="ru-RU"/>
        </w:rPr>
        <w:t>т</w:t>
      </w:r>
      <w:r w:rsidR="00EB336D" w:rsidRPr="005B53BE">
        <w:rPr>
          <w:rFonts w:ascii="Times" w:hAnsi="Times"/>
          <w:sz w:val="28"/>
          <w:szCs w:val="28"/>
          <w:lang w:val="en-US"/>
        </w:rPr>
        <w:t>.</w:t>
      </w:r>
      <w:r w:rsidR="00EB336D" w:rsidRPr="005B53BE">
        <w:rPr>
          <w:rFonts w:ascii="Times" w:hAnsi="Times"/>
          <w:sz w:val="28"/>
          <w:szCs w:val="28"/>
          <w:lang w:val="ru-RU"/>
        </w:rPr>
        <w:t>д</w:t>
      </w:r>
      <w:r w:rsidR="00EB336D" w:rsidRPr="005B53BE">
        <w:rPr>
          <w:rFonts w:ascii="Times" w:hAnsi="Times"/>
          <w:sz w:val="28"/>
          <w:szCs w:val="28"/>
          <w:lang w:val="en-US"/>
        </w:rPr>
        <w:t>.:</w:t>
      </w:r>
      <w:r w:rsidR="00C6733D" w:rsidRPr="005B53BE">
        <w:rPr>
          <w:rFonts w:ascii="Times" w:hAnsi="Times"/>
          <w:sz w:val="28"/>
          <w:szCs w:val="28"/>
          <w:lang w:val="en-US"/>
        </w:rPr>
        <w:tab/>
      </w:r>
    </w:p>
    <w:p w14:paraId="780823E2" w14:textId="4EC41012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4A680473" w14:textId="3363FFE0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1E288B93" w14:textId="1CEA90D6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711E2FEC" w14:textId="432F6F44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53B73BC7" w14:textId="12EDE5F3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589775B7" w14:textId="5F1E59A3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2238DA9F" w14:textId="7D9BB80F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644464F0" w14:textId="77777777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114D2D13" w14:textId="77777777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64F82244" w14:textId="115659B7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36335FC9" w14:textId="14F120EA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377FB3AE" w14:textId="7712D50F" w:rsidR="00DD6449" w:rsidRPr="005B53BE" w:rsidRDefault="00DD6449" w:rsidP="00DD6449">
      <w:pPr>
        <w:rPr>
          <w:rFonts w:ascii="Times" w:hAnsi="Times"/>
          <w:sz w:val="28"/>
          <w:szCs w:val="28"/>
          <w:lang w:val="en-US"/>
        </w:rPr>
      </w:pPr>
    </w:p>
    <w:p w14:paraId="5C9DDE4E" w14:textId="77777777" w:rsidR="00EB336D" w:rsidRPr="005B53BE" w:rsidRDefault="00EB336D" w:rsidP="00DD6449">
      <w:pPr>
        <w:rPr>
          <w:rFonts w:ascii="Times" w:hAnsi="Times"/>
          <w:sz w:val="28"/>
          <w:szCs w:val="28"/>
          <w:lang w:val="ru-RU"/>
        </w:rPr>
      </w:pPr>
    </w:p>
    <w:p w14:paraId="5F102F32" w14:textId="3437D2C7" w:rsidR="00A86B6B" w:rsidRPr="005B53BE" w:rsidRDefault="00A86B6B" w:rsidP="00DD6449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 xml:space="preserve">Мы просматриваем выбросы в каждой колоне, после чего удаляем их (показано для 2 </w:t>
      </w:r>
      <w:r w:rsidR="00EB336D" w:rsidRPr="005B53BE">
        <w:rPr>
          <w:rFonts w:ascii="Times" w:hAnsi="Times"/>
          <w:sz w:val="28"/>
          <w:szCs w:val="28"/>
          <w:lang w:val="ru-RU"/>
        </w:rPr>
        <w:t>столбцов, с остальными - аналогично</w:t>
      </w:r>
      <w:r w:rsidRPr="005B53BE">
        <w:rPr>
          <w:rFonts w:ascii="Times" w:hAnsi="Times"/>
          <w:sz w:val="28"/>
          <w:szCs w:val="28"/>
          <w:lang w:val="ru-RU"/>
        </w:rPr>
        <w:t>)</w:t>
      </w:r>
      <w:r w:rsidR="00EB336D" w:rsidRPr="005B53BE">
        <w:rPr>
          <w:rFonts w:ascii="Times" w:hAnsi="Times"/>
          <w:sz w:val="28"/>
          <w:szCs w:val="28"/>
          <w:lang w:val="ru-RU"/>
        </w:rPr>
        <w:t>:</w:t>
      </w:r>
    </w:p>
    <w:p w14:paraId="6260CA57" w14:textId="59F11F85" w:rsidR="00A86B6B" w:rsidRPr="005B53BE" w:rsidRDefault="00A86B6B" w:rsidP="00DD6449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4624" behindDoc="0" locked="0" layoutInCell="1" allowOverlap="1" wp14:anchorId="292DA982" wp14:editId="125305C4">
            <wp:simplePos x="0" y="0"/>
            <wp:positionH relativeFrom="margin">
              <wp:align>left</wp:align>
            </wp:positionH>
            <wp:positionV relativeFrom="paragraph">
              <wp:posOffset>109493</wp:posOffset>
            </wp:positionV>
            <wp:extent cx="4865915" cy="2210918"/>
            <wp:effectExtent l="0" t="0" r="0" b="0"/>
            <wp:wrapNone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915" cy="2210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0CE589" w14:textId="3D157774" w:rsidR="00DD6449" w:rsidRPr="005B53BE" w:rsidRDefault="00DD6449" w:rsidP="00DD6449">
      <w:pPr>
        <w:rPr>
          <w:rFonts w:ascii="Times" w:hAnsi="Times"/>
          <w:sz w:val="28"/>
          <w:szCs w:val="28"/>
          <w:lang w:val="ru-RU"/>
        </w:rPr>
      </w:pPr>
    </w:p>
    <w:p w14:paraId="012FC92B" w14:textId="1E562FEE" w:rsidR="00DD6449" w:rsidRPr="005B53BE" w:rsidRDefault="00DD6449" w:rsidP="00DD6449">
      <w:pPr>
        <w:tabs>
          <w:tab w:val="left" w:pos="2117"/>
        </w:tabs>
        <w:rPr>
          <w:rFonts w:ascii="Times" w:hAnsi="Times"/>
          <w:noProof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ab/>
      </w:r>
    </w:p>
    <w:p w14:paraId="56BE8255" w14:textId="77777777" w:rsidR="00A86B6B" w:rsidRPr="005B53BE" w:rsidRDefault="00A86B6B" w:rsidP="00A86B6B">
      <w:pPr>
        <w:rPr>
          <w:rFonts w:ascii="Times" w:hAnsi="Times"/>
          <w:noProof/>
          <w:sz w:val="28"/>
          <w:szCs w:val="28"/>
          <w:lang w:val="ru-RU"/>
        </w:rPr>
      </w:pPr>
    </w:p>
    <w:p w14:paraId="02599116" w14:textId="0C41944F" w:rsidR="00A86B6B" w:rsidRPr="005B53BE" w:rsidRDefault="00A86B6B" w:rsidP="00A86B6B">
      <w:pPr>
        <w:rPr>
          <w:rFonts w:ascii="Times" w:hAnsi="Times"/>
          <w:noProof/>
          <w:sz w:val="28"/>
          <w:szCs w:val="28"/>
          <w:lang w:val="ru-RU"/>
        </w:rPr>
      </w:pPr>
    </w:p>
    <w:p w14:paraId="647174EE" w14:textId="0C27974F" w:rsidR="00A86B6B" w:rsidRPr="005B53BE" w:rsidRDefault="00A86B6B" w:rsidP="00A86B6B">
      <w:pPr>
        <w:rPr>
          <w:rFonts w:ascii="Times" w:hAnsi="Times"/>
          <w:sz w:val="28"/>
          <w:szCs w:val="28"/>
          <w:lang w:val="ru-RU"/>
        </w:rPr>
      </w:pPr>
    </w:p>
    <w:p w14:paraId="5B7B5E78" w14:textId="41A9BCFD" w:rsidR="00A86B6B" w:rsidRPr="005B53BE" w:rsidRDefault="00A86B6B" w:rsidP="00A86B6B">
      <w:pPr>
        <w:rPr>
          <w:rFonts w:ascii="Times" w:hAnsi="Times"/>
          <w:noProof/>
          <w:sz w:val="28"/>
          <w:szCs w:val="28"/>
          <w:lang w:val="ru-RU"/>
        </w:rPr>
      </w:pPr>
    </w:p>
    <w:p w14:paraId="125518AE" w14:textId="77777777" w:rsidR="00A86B6B" w:rsidRPr="005B53BE" w:rsidRDefault="00A86B6B" w:rsidP="00A86B6B">
      <w:pPr>
        <w:rPr>
          <w:rFonts w:ascii="Times" w:hAnsi="Times"/>
          <w:sz w:val="28"/>
          <w:szCs w:val="28"/>
          <w:lang w:val="ru-RU"/>
        </w:rPr>
      </w:pPr>
    </w:p>
    <w:p w14:paraId="5B4B1F09" w14:textId="040DC960" w:rsidR="00A86B6B" w:rsidRPr="005B53BE" w:rsidRDefault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7696" behindDoc="0" locked="0" layoutInCell="1" allowOverlap="1" wp14:anchorId="28D95707" wp14:editId="1FF30998">
            <wp:simplePos x="0" y="0"/>
            <wp:positionH relativeFrom="margin">
              <wp:align>right</wp:align>
            </wp:positionH>
            <wp:positionV relativeFrom="paragraph">
              <wp:posOffset>2762885</wp:posOffset>
            </wp:positionV>
            <wp:extent cx="6192520" cy="2802255"/>
            <wp:effectExtent l="0" t="0" r="0" b="0"/>
            <wp:wrapThrough wrapText="bothSides">
              <wp:wrapPolygon edited="0">
                <wp:start x="0" y="0"/>
                <wp:lineTo x="0" y="21438"/>
                <wp:lineTo x="21529" y="21438"/>
                <wp:lineTo x="21529" y="0"/>
                <wp:lineTo x="0" y="0"/>
              </wp:wrapPolygon>
            </wp:wrapThrough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6672" behindDoc="0" locked="0" layoutInCell="1" allowOverlap="1" wp14:anchorId="5FA9BCAE" wp14:editId="37F40F4D">
            <wp:simplePos x="0" y="0"/>
            <wp:positionH relativeFrom="margin">
              <wp:posOffset>82550</wp:posOffset>
            </wp:positionH>
            <wp:positionV relativeFrom="paragraph">
              <wp:posOffset>6122670</wp:posOffset>
            </wp:positionV>
            <wp:extent cx="6192520" cy="3175000"/>
            <wp:effectExtent l="0" t="0" r="0" b="6350"/>
            <wp:wrapNone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5648" behindDoc="0" locked="0" layoutInCell="1" allowOverlap="1" wp14:anchorId="5F2827DC" wp14:editId="72D99ADC">
            <wp:simplePos x="0" y="0"/>
            <wp:positionH relativeFrom="margin">
              <wp:posOffset>-38100</wp:posOffset>
            </wp:positionH>
            <wp:positionV relativeFrom="paragraph">
              <wp:posOffset>-548005</wp:posOffset>
            </wp:positionV>
            <wp:extent cx="6192520" cy="2727960"/>
            <wp:effectExtent l="0" t="0" r="0" b="0"/>
            <wp:wrapNone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B53BE">
        <w:rPr>
          <w:rFonts w:ascii="Times" w:hAnsi="Times"/>
          <w:sz w:val="28"/>
          <w:szCs w:val="28"/>
          <w:lang w:val="ru-RU"/>
        </w:rPr>
        <w:br w:type="page"/>
      </w:r>
    </w:p>
    <w:p w14:paraId="7ED6824D" w14:textId="62F85CFC" w:rsidR="00A86B6B" w:rsidRPr="005B53BE" w:rsidRDefault="00A86B6B" w:rsidP="00A432F1">
      <w:pPr>
        <w:pStyle w:val="1"/>
        <w:shd w:val="clear" w:color="auto" w:fill="FFFFFF"/>
        <w:spacing w:before="259" w:beforeAutospacing="0" w:after="0" w:afterAutospacing="0"/>
        <w:jc w:val="center"/>
        <w:rPr>
          <w:rFonts w:ascii="Times" w:hAnsi="Times" w:cs="Helvetica"/>
          <w:b w:val="0"/>
          <w:bCs w:val="0"/>
          <w:color w:val="000000"/>
          <w:sz w:val="32"/>
          <w:szCs w:val="32"/>
        </w:rPr>
      </w:pPr>
      <w:r w:rsidRPr="005B53BE">
        <w:rPr>
          <w:rStyle w:val="a3"/>
          <w:rFonts w:ascii="Times" w:hAnsi="Times" w:cs="Helvetica"/>
          <w:b/>
          <w:bCs/>
          <w:color w:val="000000"/>
          <w:sz w:val="32"/>
          <w:szCs w:val="32"/>
        </w:rPr>
        <w:lastRenderedPageBreak/>
        <w:t>Data exploration (visualisation)</w:t>
      </w:r>
    </w:p>
    <w:p w14:paraId="79DC7073" w14:textId="77777777" w:rsidR="00A86B6B" w:rsidRPr="005B53BE" w:rsidRDefault="00A86B6B" w:rsidP="00A86B6B">
      <w:pPr>
        <w:rPr>
          <w:rFonts w:ascii="Times" w:hAnsi="Times"/>
          <w:sz w:val="28"/>
          <w:szCs w:val="28"/>
          <w:lang w:val="ru-RU"/>
        </w:rPr>
      </w:pPr>
    </w:p>
    <w:p w14:paraId="1B212AF6" w14:textId="02962EAF" w:rsidR="00A86B6B" w:rsidRPr="005B53BE" w:rsidRDefault="00D96AB6" w:rsidP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56899ABB" wp14:editId="235244B9">
            <wp:extent cx="6192520" cy="257302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0B642" w14:textId="577A75FB" w:rsidR="00A86B6B" w:rsidRPr="005B53BE" w:rsidRDefault="00A86B6B" w:rsidP="00A86B6B">
      <w:pPr>
        <w:rPr>
          <w:rFonts w:ascii="Times" w:hAnsi="Times"/>
          <w:sz w:val="28"/>
          <w:szCs w:val="28"/>
          <w:lang w:val="ru-RU"/>
        </w:rPr>
      </w:pPr>
    </w:p>
    <w:p w14:paraId="100D080F" w14:textId="2CD1E970" w:rsidR="00A86B6B" w:rsidRPr="005B53BE" w:rsidRDefault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0BF533C0" wp14:editId="136B63B6">
            <wp:extent cx="6192520" cy="385318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B6B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3A407FFA" w14:textId="4B4351AF" w:rsidR="00A86B6B" w:rsidRPr="005B53BE" w:rsidRDefault="00D96AB6" w:rsidP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inline distT="0" distB="0" distL="0" distR="0" wp14:anchorId="70A18BA6" wp14:editId="73BC8C15">
            <wp:extent cx="6192520" cy="291592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8F43" w14:textId="77777777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</w:p>
    <w:p w14:paraId="6C3A7CE0" w14:textId="77777777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494C7BCA" wp14:editId="40D004DF">
            <wp:extent cx="5707875" cy="2103302"/>
            <wp:effectExtent l="0" t="0" r="762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1FD01" w14:textId="77777777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</w:p>
    <w:p w14:paraId="10E93E91" w14:textId="040B1F41" w:rsidR="00A86B6B" w:rsidRPr="005B53BE" w:rsidRDefault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39BABCDB" wp14:editId="1E1904A6">
            <wp:extent cx="6192520" cy="3331210"/>
            <wp:effectExtent l="0" t="0" r="0" b="254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6B6B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5C763C2F" w14:textId="5AAB9116" w:rsidR="00A86B6B" w:rsidRPr="005B53BE" w:rsidRDefault="00A86B6B" w:rsidP="00A86B6B">
      <w:pPr>
        <w:rPr>
          <w:rFonts w:ascii="Times" w:hAnsi="Times"/>
          <w:sz w:val="28"/>
          <w:szCs w:val="28"/>
          <w:lang w:val="ru-RU"/>
        </w:rPr>
      </w:pPr>
    </w:p>
    <w:p w14:paraId="26B72171" w14:textId="02E9EC76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80768" behindDoc="0" locked="0" layoutInCell="1" allowOverlap="1" wp14:anchorId="3C7E144C" wp14:editId="036084A0">
            <wp:simplePos x="0" y="0"/>
            <wp:positionH relativeFrom="margin">
              <wp:align>right</wp:align>
            </wp:positionH>
            <wp:positionV relativeFrom="paragraph">
              <wp:posOffset>240030</wp:posOffset>
            </wp:positionV>
            <wp:extent cx="6192520" cy="1743075"/>
            <wp:effectExtent l="0" t="0" r="0" b="9525"/>
            <wp:wrapSquare wrapText="bothSides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BD8510" w14:textId="34747455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</w:p>
    <w:p w14:paraId="09AF8EE2" w14:textId="19969D19" w:rsidR="00D96AB6" w:rsidRPr="005B53BE" w:rsidRDefault="00D96AB6">
      <w:pPr>
        <w:rPr>
          <w:rFonts w:ascii="Times" w:hAnsi="Times"/>
          <w:sz w:val="28"/>
          <w:szCs w:val="28"/>
          <w:lang w:val="ru-RU"/>
        </w:rPr>
      </w:pPr>
    </w:p>
    <w:p w14:paraId="4935E8EF" w14:textId="014CFBDF" w:rsidR="00A86B6B" w:rsidRPr="005B53BE" w:rsidRDefault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79744" behindDoc="0" locked="0" layoutInCell="1" allowOverlap="1" wp14:anchorId="61A585DB" wp14:editId="70DE3F8F">
            <wp:simplePos x="0" y="0"/>
            <wp:positionH relativeFrom="margin">
              <wp:align>left</wp:align>
            </wp:positionH>
            <wp:positionV relativeFrom="paragraph">
              <wp:posOffset>732155</wp:posOffset>
            </wp:positionV>
            <wp:extent cx="6452870" cy="3943350"/>
            <wp:effectExtent l="0" t="0" r="5080" b="0"/>
            <wp:wrapSquare wrapText="bothSides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5287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86B6B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4D12C1E3" w14:textId="6C5EF640" w:rsidR="00A86B6B" w:rsidRPr="005B53BE" w:rsidRDefault="00EB336D" w:rsidP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4864" behindDoc="1" locked="0" layoutInCell="1" allowOverlap="1" wp14:anchorId="6C4018F1" wp14:editId="5CFFDECA">
            <wp:simplePos x="0" y="0"/>
            <wp:positionH relativeFrom="column">
              <wp:posOffset>768821</wp:posOffset>
            </wp:positionH>
            <wp:positionV relativeFrom="paragraph">
              <wp:posOffset>-410</wp:posOffset>
            </wp:positionV>
            <wp:extent cx="4409768" cy="3915931"/>
            <wp:effectExtent l="0" t="0" r="0" b="0"/>
            <wp:wrapTight wrapText="bothSides">
              <wp:wrapPolygon edited="0">
                <wp:start x="0" y="0"/>
                <wp:lineTo x="0" y="21509"/>
                <wp:lineTo x="21525" y="21509"/>
                <wp:lineTo x="2152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54" t="22487" r="26407" b="3573"/>
                    <a:stretch/>
                  </pic:blipFill>
                  <pic:spPr bwMode="auto">
                    <a:xfrm>
                      <a:off x="0" y="0"/>
                      <a:ext cx="4409768" cy="3915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C38A87" w14:textId="11597B1B" w:rsidR="00A86B6B" w:rsidRPr="005B53BE" w:rsidRDefault="00EB336D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85888" behindDoc="1" locked="0" layoutInCell="1" allowOverlap="1" wp14:anchorId="1DDAA7F3" wp14:editId="5D6BC36F">
            <wp:simplePos x="0" y="0"/>
            <wp:positionH relativeFrom="column">
              <wp:posOffset>495976</wp:posOffset>
            </wp:positionH>
            <wp:positionV relativeFrom="paragraph">
              <wp:posOffset>3874626</wp:posOffset>
            </wp:positionV>
            <wp:extent cx="5361039" cy="4868540"/>
            <wp:effectExtent l="0" t="0" r="0" b="0"/>
            <wp:wrapTight wrapText="bothSides">
              <wp:wrapPolygon edited="0">
                <wp:start x="0" y="0"/>
                <wp:lineTo x="0" y="21527"/>
                <wp:lineTo x="21544" y="21527"/>
                <wp:lineTo x="21544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3" t="20769" r="29134" b="2042"/>
                    <a:stretch/>
                  </pic:blipFill>
                  <pic:spPr bwMode="auto">
                    <a:xfrm>
                      <a:off x="0" y="0"/>
                      <a:ext cx="5361039" cy="4868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6B6B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13DF1E9D" w14:textId="4F9BAC21" w:rsidR="00D96AB6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8960" behindDoc="1" locked="0" layoutInCell="1" allowOverlap="1" wp14:anchorId="7122603D" wp14:editId="1E1C334C">
            <wp:simplePos x="0" y="0"/>
            <wp:positionH relativeFrom="column">
              <wp:posOffset>768051</wp:posOffset>
            </wp:positionH>
            <wp:positionV relativeFrom="paragraph">
              <wp:posOffset>0</wp:posOffset>
            </wp:positionV>
            <wp:extent cx="4840605" cy="4354195"/>
            <wp:effectExtent l="0" t="0" r="0" b="1905"/>
            <wp:wrapTight wrapText="bothSides">
              <wp:wrapPolygon edited="0">
                <wp:start x="0" y="0"/>
                <wp:lineTo x="0" y="21546"/>
                <wp:lineTo x="21535" y="21546"/>
                <wp:lineTo x="21535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819" t="21149" r="27820" b="2049"/>
                    <a:stretch/>
                  </pic:blipFill>
                  <pic:spPr bwMode="auto">
                    <a:xfrm>
                      <a:off x="0" y="0"/>
                      <a:ext cx="4840605" cy="435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B8A09E" w14:textId="22275218" w:rsidR="00D96AB6" w:rsidRPr="005B53BE" w:rsidRDefault="007A71D9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anchor distT="0" distB="0" distL="114300" distR="114300" simplePos="0" relativeHeight="251686912" behindDoc="1" locked="0" layoutInCell="1" allowOverlap="1" wp14:anchorId="0BBD9271" wp14:editId="5DDDBFEC">
            <wp:simplePos x="0" y="0"/>
            <wp:positionH relativeFrom="column">
              <wp:posOffset>763681</wp:posOffset>
            </wp:positionH>
            <wp:positionV relativeFrom="paragraph">
              <wp:posOffset>4625489</wp:posOffset>
            </wp:positionV>
            <wp:extent cx="4984955" cy="4334076"/>
            <wp:effectExtent l="0" t="0" r="0" b="0"/>
            <wp:wrapTight wrapText="bothSides">
              <wp:wrapPolygon edited="0">
                <wp:start x="0" y="0"/>
                <wp:lineTo x="0" y="21521"/>
                <wp:lineTo x="21517" y="21521"/>
                <wp:lineTo x="2151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39" t="24198" r="32349" b="7207"/>
                    <a:stretch/>
                  </pic:blipFill>
                  <pic:spPr bwMode="auto">
                    <a:xfrm>
                      <a:off x="0" y="0"/>
                      <a:ext cx="4984955" cy="4334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AB6" w:rsidRPr="005B53BE">
        <w:rPr>
          <w:rFonts w:ascii="Times" w:hAnsi="Times"/>
          <w:sz w:val="28"/>
          <w:szCs w:val="28"/>
          <w:lang w:val="ru-RU"/>
        </w:rPr>
        <w:br w:type="page"/>
      </w:r>
    </w:p>
    <w:p w14:paraId="254BFEA8" w14:textId="36235F9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lastRenderedPageBreak/>
        <w:drawing>
          <wp:anchor distT="0" distB="0" distL="114300" distR="114300" simplePos="0" relativeHeight="251687936" behindDoc="1" locked="0" layoutInCell="1" allowOverlap="1" wp14:anchorId="64F846D3" wp14:editId="31A4C51A">
            <wp:simplePos x="0" y="0"/>
            <wp:positionH relativeFrom="column">
              <wp:posOffset>406699</wp:posOffset>
            </wp:positionH>
            <wp:positionV relativeFrom="paragraph">
              <wp:posOffset>-523</wp:posOffset>
            </wp:positionV>
            <wp:extent cx="4826635" cy="4119880"/>
            <wp:effectExtent l="0" t="0" r="0" b="0"/>
            <wp:wrapTight wrapText="bothSides">
              <wp:wrapPolygon edited="0">
                <wp:start x="0" y="0"/>
                <wp:lineTo x="0" y="21507"/>
                <wp:lineTo x="21540" y="21507"/>
                <wp:lineTo x="21540" y="0"/>
                <wp:lineTo x="0" y="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04" t="27056" r="33051" b="6238"/>
                    <a:stretch/>
                  </pic:blipFill>
                  <pic:spPr bwMode="auto">
                    <a:xfrm>
                      <a:off x="0" y="0"/>
                      <a:ext cx="4826635" cy="4119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  <w:r w:rsidR="00D96AB6" w:rsidRPr="005B53BE">
        <w:rPr>
          <w:rFonts w:ascii="Times" w:hAnsi="Times"/>
          <w:sz w:val="28"/>
          <w:szCs w:val="28"/>
          <w:lang w:val="ru-RU"/>
        </w:rPr>
        <w:tab/>
      </w:r>
    </w:p>
    <w:p w14:paraId="7DBD4A9A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7E4205C2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540F6B9B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0D533B89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52CD44D1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5421266D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29B84F85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13733BBB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62E7447C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442008D2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2B4E7FAD" w14:textId="77777777" w:rsidR="007A71D9" w:rsidRPr="005B53BE" w:rsidRDefault="007A71D9" w:rsidP="00A86B6B">
      <w:pPr>
        <w:rPr>
          <w:rFonts w:ascii="Times" w:hAnsi="Times"/>
          <w:sz w:val="28"/>
          <w:szCs w:val="28"/>
          <w:lang w:val="ru-RU"/>
        </w:rPr>
      </w:pPr>
    </w:p>
    <w:p w14:paraId="0C443E4B" w14:textId="77777777" w:rsidR="007A71D9" w:rsidRPr="005B53BE" w:rsidRDefault="007A71D9" w:rsidP="00A86B6B">
      <w:pPr>
        <w:rPr>
          <w:rFonts w:ascii="Times" w:hAnsi="Times"/>
          <w:sz w:val="36"/>
          <w:szCs w:val="36"/>
          <w:lang w:val="en-US"/>
        </w:rPr>
      </w:pPr>
    </w:p>
    <w:p w14:paraId="45820CA1" w14:textId="77777777" w:rsidR="007A71D9" w:rsidRPr="005B53BE" w:rsidRDefault="007A71D9" w:rsidP="00A86B6B">
      <w:pPr>
        <w:rPr>
          <w:rFonts w:ascii="Times" w:hAnsi="Times"/>
          <w:sz w:val="36"/>
          <w:szCs w:val="36"/>
          <w:lang w:val="en-US"/>
        </w:rPr>
      </w:pPr>
    </w:p>
    <w:p w14:paraId="7F33FF54" w14:textId="77777777" w:rsidR="007A71D9" w:rsidRPr="005B53BE" w:rsidRDefault="007A71D9" w:rsidP="00A86B6B">
      <w:pPr>
        <w:rPr>
          <w:rFonts w:ascii="Times" w:hAnsi="Times"/>
          <w:sz w:val="36"/>
          <w:szCs w:val="36"/>
          <w:lang w:val="en-US"/>
        </w:rPr>
      </w:pPr>
    </w:p>
    <w:p w14:paraId="45802623" w14:textId="77777777" w:rsidR="007A71D9" w:rsidRPr="005B53BE" w:rsidRDefault="007A71D9" w:rsidP="00A86B6B">
      <w:pPr>
        <w:rPr>
          <w:rFonts w:ascii="Times" w:hAnsi="Times"/>
          <w:sz w:val="36"/>
          <w:szCs w:val="36"/>
          <w:lang w:val="en-US"/>
        </w:rPr>
      </w:pPr>
    </w:p>
    <w:p w14:paraId="28B13E98" w14:textId="77777777" w:rsidR="007A71D9" w:rsidRPr="005B53BE" w:rsidRDefault="007A71D9" w:rsidP="00A86B6B">
      <w:pPr>
        <w:rPr>
          <w:rFonts w:ascii="Times" w:hAnsi="Times"/>
          <w:sz w:val="36"/>
          <w:szCs w:val="36"/>
          <w:lang w:val="en-US"/>
        </w:rPr>
      </w:pPr>
    </w:p>
    <w:p w14:paraId="086C47A7" w14:textId="2E5F085A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</w:p>
    <w:p w14:paraId="17E8AD15" w14:textId="77777777" w:rsidR="003765FB" w:rsidRPr="005B53BE" w:rsidRDefault="003765FB" w:rsidP="003765FB">
      <w:pPr>
        <w:rPr>
          <w:rFonts w:ascii="Times" w:hAnsi="Times"/>
          <w:sz w:val="28"/>
          <w:szCs w:val="28"/>
          <w:lang w:val="ru-RU"/>
        </w:rPr>
      </w:pPr>
    </w:p>
    <w:p w14:paraId="6B2F3EF1" w14:textId="77777777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</w:p>
    <w:p w14:paraId="1C352481" w14:textId="63FC3676" w:rsidR="00D96AB6" w:rsidRPr="005B53BE" w:rsidRDefault="00D96AB6" w:rsidP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sz w:val="28"/>
          <w:szCs w:val="28"/>
          <w:lang w:val="ru-RU"/>
        </w:rPr>
        <w:t>Посмотрим на распределение и связь между количественными переменными например, "</w:t>
      </w:r>
      <w:r w:rsidRPr="005B53BE">
        <w:rPr>
          <w:rFonts w:ascii="Times" w:hAnsi="Times"/>
          <w:sz w:val="28"/>
          <w:szCs w:val="28"/>
          <w:lang w:val="en-US"/>
        </w:rPr>
        <w:t>Year</w:t>
      </w:r>
      <w:r w:rsidRPr="005B53BE">
        <w:rPr>
          <w:rFonts w:ascii="Times" w:hAnsi="Times"/>
          <w:sz w:val="28"/>
          <w:szCs w:val="28"/>
          <w:lang w:val="ru-RU"/>
        </w:rPr>
        <w:t>", "</w:t>
      </w:r>
      <w:r w:rsidRPr="005B53BE">
        <w:rPr>
          <w:rFonts w:ascii="Times" w:hAnsi="Times"/>
          <w:sz w:val="28"/>
          <w:szCs w:val="28"/>
          <w:lang w:val="en-US"/>
        </w:rPr>
        <w:t>Depression</w:t>
      </w:r>
      <w:r w:rsidRPr="005B53BE">
        <w:rPr>
          <w:rFonts w:ascii="Times" w:hAnsi="Times"/>
          <w:sz w:val="28"/>
          <w:szCs w:val="28"/>
          <w:lang w:val="ru-RU"/>
        </w:rPr>
        <w:t>(%)", "</w:t>
      </w:r>
      <w:r w:rsidRPr="005B53BE">
        <w:rPr>
          <w:rFonts w:ascii="Times" w:hAnsi="Times"/>
          <w:sz w:val="28"/>
          <w:szCs w:val="28"/>
          <w:lang w:val="en-US"/>
        </w:rPr>
        <w:t>Drug</w:t>
      </w:r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r w:rsidRPr="005B53BE">
        <w:rPr>
          <w:rFonts w:ascii="Times" w:hAnsi="Times"/>
          <w:sz w:val="28"/>
          <w:szCs w:val="28"/>
          <w:lang w:val="en-US"/>
        </w:rPr>
        <w:t>use</w:t>
      </w:r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r w:rsidRPr="005B53BE">
        <w:rPr>
          <w:rFonts w:ascii="Times" w:hAnsi="Times"/>
          <w:sz w:val="28"/>
          <w:szCs w:val="28"/>
          <w:lang w:val="en-US"/>
        </w:rPr>
        <w:t>disorders</w:t>
      </w:r>
      <w:r w:rsidRPr="005B53BE">
        <w:rPr>
          <w:rFonts w:ascii="Times" w:hAnsi="Times"/>
          <w:sz w:val="28"/>
          <w:szCs w:val="28"/>
          <w:lang w:val="ru-RU"/>
        </w:rPr>
        <w:t>(%)", "</w:t>
      </w:r>
      <w:r w:rsidRPr="005B53BE">
        <w:rPr>
          <w:rFonts w:ascii="Times" w:hAnsi="Times"/>
          <w:sz w:val="28"/>
          <w:szCs w:val="28"/>
          <w:lang w:val="en-US"/>
        </w:rPr>
        <w:t>Alcohol</w:t>
      </w:r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r w:rsidRPr="005B53BE">
        <w:rPr>
          <w:rFonts w:ascii="Times" w:hAnsi="Times"/>
          <w:sz w:val="28"/>
          <w:szCs w:val="28"/>
          <w:lang w:val="en-US"/>
        </w:rPr>
        <w:t>use</w:t>
      </w:r>
      <w:r w:rsidRPr="005B53BE">
        <w:rPr>
          <w:rFonts w:ascii="Times" w:hAnsi="Times"/>
          <w:sz w:val="28"/>
          <w:szCs w:val="28"/>
          <w:lang w:val="ru-RU"/>
        </w:rPr>
        <w:t xml:space="preserve"> </w:t>
      </w:r>
      <w:r w:rsidRPr="005B53BE">
        <w:rPr>
          <w:rFonts w:ascii="Times" w:hAnsi="Times"/>
          <w:sz w:val="28"/>
          <w:szCs w:val="28"/>
          <w:lang w:val="en-US"/>
        </w:rPr>
        <w:t>disorders</w:t>
      </w:r>
      <w:r w:rsidRPr="005B53BE">
        <w:rPr>
          <w:rFonts w:ascii="Times" w:hAnsi="Times"/>
          <w:sz w:val="28"/>
          <w:szCs w:val="28"/>
          <w:lang w:val="ru-RU"/>
        </w:rPr>
        <w:t>(%)" с помощью диаграмм рассеяния.</w:t>
      </w:r>
    </w:p>
    <w:p w14:paraId="1A62E022" w14:textId="77777777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</w:p>
    <w:p w14:paraId="6C42D020" w14:textId="152A2F76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0E6B8FA5" wp14:editId="4FCCCE22">
            <wp:extent cx="6192520" cy="415925"/>
            <wp:effectExtent l="0" t="0" r="0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1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27D7C" w14:textId="77777777" w:rsidR="003765FB" w:rsidRPr="005B53BE" w:rsidRDefault="003765FB" w:rsidP="00D96AB6">
      <w:pPr>
        <w:rPr>
          <w:rFonts w:ascii="Times" w:hAnsi="Times"/>
          <w:noProof/>
          <w:sz w:val="28"/>
          <w:szCs w:val="28"/>
          <w:lang w:val="ru-RU"/>
        </w:rPr>
      </w:pPr>
    </w:p>
    <w:p w14:paraId="2A1DBDD1" w14:textId="3ECA37FB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00FC2993" wp14:editId="1510C109">
            <wp:extent cx="6192520" cy="2856230"/>
            <wp:effectExtent l="0" t="0" r="0" b="127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исунок 58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DCAEE" w14:textId="77777777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</w:p>
    <w:p w14:paraId="7E2AF0F1" w14:textId="162AB9D6" w:rsidR="003765FB" w:rsidRPr="005B53BE" w:rsidRDefault="003765FB" w:rsidP="00D96AB6">
      <w:pPr>
        <w:rPr>
          <w:rFonts w:ascii="Times" w:hAnsi="Times"/>
          <w:sz w:val="28"/>
          <w:szCs w:val="28"/>
          <w:lang w:val="ru-RU"/>
        </w:rPr>
      </w:pPr>
      <w:r w:rsidRPr="005B53BE">
        <w:rPr>
          <w:rFonts w:ascii="Times" w:hAnsi="Times"/>
          <w:noProof/>
          <w:sz w:val="28"/>
          <w:szCs w:val="28"/>
          <w:lang w:val="ru-RU"/>
        </w:rPr>
        <w:drawing>
          <wp:inline distT="0" distB="0" distL="0" distR="0" wp14:anchorId="0027FE0B" wp14:editId="4DD63575">
            <wp:extent cx="6192520" cy="3217545"/>
            <wp:effectExtent l="0" t="0" r="0" b="190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Рисунок 59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943E2" w14:textId="77777777" w:rsidR="00D96AB6" w:rsidRPr="005B53BE" w:rsidRDefault="00D96AB6" w:rsidP="00D96AB6">
      <w:pPr>
        <w:rPr>
          <w:rFonts w:ascii="Times" w:hAnsi="Times"/>
          <w:sz w:val="28"/>
          <w:szCs w:val="28"/>
          <w:lang w:val="ru-RU"/>
        </w:rPr>
      </w:pPr>
    </w:p>
    <w:p w14:paraId="211A6289" w14:textId="77777777" w:rsidR="00A432F1" w:rsidRPr="005B53BE" w:rsidRDefault="00A432F1" w:rsidP="007A71D9">
      <w:pPr>
        <w:rPr>
          <w:rFonts w:ascii="Times" w:hAnsi="Times"/>
          <w:sz w:val="28"/>
          <w:szCs w:val="28"/>
          <w:lang w:val="ru-RU"/>
        </w:rPr>
      </w:pPr>
    </w:p>
    <w:p w14:paraId="321E51BD" w14:textId="77777777" w:rsidR="005B53BE" w:rsidRDefault="00A432F1" w:rsidP="005B53BE">
      <w:pPr>
        <w:pStyle w:val="1"/>
        <w:shd w:val="clear" w:color="auto" w:fill="FFFFFF"/>
        <w:spacing w:before="259" w:beforeAutospacing="0" w:after="0" w:afterAutospacing="0"/>
        <w:jc w:val="center"/>
        <w:rPr>
          <w:rStyle w:val="a3"/>
          <w:rFonts w:ascii="Times" w:hAnsi="Times" w:cs="Helvetica"/>
          <w:b/>
          <w:bCs/>
          <w:color w:val="000000"/>
          <w:sz w:val="32"/>
          <w:szCs w:val="32"/>
          <w:lang w:val="ru-RU"/>
        </w:rPr>
      </w:pPr>
      <w:r w:rsidRPr="005B53BE">
        <w:rPr>
          <w:rStyle w:val="a3"/>
          <w:rFonts w:ascii="Times" w:hAnsi="Times" w:cs="Helvetica"/>
          <w:b/>
          <w:bCs/>
          <w:color w:val="000000"/>
          <w:sz w:val="32"/>
          <w:szCs w:val="32"/>
        </w:rPr>
        <w:t>Data Encoding</w:t>
      </w:r>
      <w:r w:rsidRPr="005B53BE">
        <w:rPr>
          <w:rStyle w:val="a3"/>
          <w:rFonts w:ascii="Times" w:hAnsi="Times" w:cs="Helvetica"/>
          <w:b/>
          <w:bCs/>
          <w:color w:val="000000"/>
          <w:sz w:val="32"/>
          <w:szCs w:val="32"/>
          <w:lang w:val="ru-RU"/>
        </w:rPr>
        <w:t xml:space="preserve"> </w:t>
      </w:r>
    </w:p>
    <w:p w14:paraId="357597F7" w14:textId="160AA9BC" w:rsidR="00A432F1" w:rsidRPr="005B53BE" w:rsidRDefault="00A432F1" w:rsidP="005B53BE">
      <w:pPr>
        <w:pStyle w:val="1"/>
        <w:shd w:val="clear" w:color="auto" w:fill="FFFFFF"/>
        <w:spacing w:before="259" w:beforeAutospacing="0" w:after="0" w:afterAutospacing="0"/>
        <w:rPr>
          <w:rStyle w:val="a3"/>
          <w:rFonts w:ascii="Times" w:hAnsi="Times" w:cs="Helvetica"/>
          <w:b/>
          <w:bCs/>
          <w:color w:val="000000"/>
          <w:sz w:val="32"/>
          <w:szCs w:val="32"/>
          <w:lang w:val="ru-RU"/>
        </w:rPr>
      </w:pPr>
      <w:r w:rsidRPr="005B53BE">
        <w:rPr>
          <w:rFonts w:ascii="Times" w:hAnsi="Times"/>
          <w:b w:val="0"/>
          <w:bCs w:val="0"/>
          <w:noProof/>
          <w:sz w:val="32"/>
          <w:szCs w:val="32"/>
          <w:lang w:val="en-US"/>
        </w:rPr>
        <w:drawing>
          <wp:anchor distT="0" distB="0" distL="114300" distR="114300" simplePos="0" relativeHeight="251689984" behindDoc="1" locked="0" layoutInCell="1" allowOverlap="1" wp14:anchorId="5A245286" wp14:editId="455130DB">
            <wp:simplePos x="0" y="0"/>
            <wp:positionH relativeFrom="column">
              <wp:posOffset>-46451</wp:posOffset>
            </wp:positionH>
            <wp:positionV relativeFrom="paragraph">
              <wp:posOffset>1281991</wp:posOffset>
            </wp:positionV>
            <wp:extent cx="6247765" cy="3888105"/>
            <wp:effectExtent l="0" t="0" r="635" b="0"/>
            <wp:wrapTight wrapText="bothSides">
              <wp:wrapPolygon edited="0">
                <wp:start x="0" y="0"/>
                <wp:lineTo x="0" y="21519"/>
                <wp:lineTo x="21558" y="21519"/>
                <wp:lineTo x="21558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26" t="22444" r="882" b="-1"/>
                    <a:stretch/>
                  </pic:blipFill>
                  <pic:spPr bwMode="auto">
                    <a:xfrm>
                      <a:off x="0" y="0"/>
                      <a:ext cx="6247765" cy="3888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ru-RU"/>
        </w:rPr>
        <w:t>У нас есть только одна колонка с категориальными значениями – это «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en-US"/>
        </w:rPr>
        <w:t>Country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ru-RU"/>
        </w:rPr>
        <w:t>», поэтому мы закодируем только эту колонку в новую колонку «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en-US"/>
        </w:rPr>
        <w:t>Country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ru-RU"/>
        </w:rPr>
        <w:t>_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en-US"/>
        </w:rPr>
        <w:t>enc</w:t>
      </w:r>
      <w:r w:rsidRPr="005B53BE">
        <w:rPr>
          <w:rStyle w:val="a3"/>
          <w:rFonts w:ascii="Times" w:hAnsi="Times" w:cs="Helvetica"/>
          <w:color w:val="000000"/>
          <w:sz w:val="28"/>
          <w:szCs w:val="28"/>
          <w:lang w:val="ru-RU"/>
        </w:rPr>
        <w:t>». (Пока что не буде удалять основную колонку для удобства, удалим её позже):</w:t>
      </w:r>
    </w:p>
    <w:p w14:paraId="0BE0EBA6" w14:textId="77777777" w:rsidR="00381C12" w:rsidRPr="005B53BE" w:rsidRDefault="00381C12" w:rsidP="005B53BE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32"/>
          <w:szCs w:val="32"/>
          <w:lang w:eastAsia="ru-KZ"/>
        </w:rPr>
      </w:pPr>
    </w:p>
    <w:p w14:paraId="1DE1E406" w14:textId="29ADCEBD" w:rsidR="00381C12" w:rsidRPr="005B53BE" w:rsidRDefault="00A432F1" w:rsidP="00381C12">
      <w:pPr>
        <w:jc w:val="center"/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val="en-US" w:eastAsia="ru-KZ"/>
        </w:rPr>
      </w:pPr>
      <w:r w:rsidRPr="005B53BE"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eastAsia="ru-KZ"/>
        </w:rPr>
        <w:lastRenderedPageBreak/>
        <w:t>Data Normalization and Data Scaling</w:t>
      </w:r>
      <w:r w:rsidR="00381C12" w:rsidRPr="005B53BE"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val="en-US" w:eastAsia="ru-KZ"/>
        </w:rPr>
        <w:t xml:space="preserve"> </w:t>
      </w:r>
    </w:p>
    <w:p w14:paraId="5448B552" w14:textId="2D0FBE4D" w:rsidR="00381C12" w:rsidRPr="005B53BE" w:rsidRDefault="00381C12" w:rsidP="00381C12">
      <w:pPr>
        <w:jc w:val="center"/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32"/>
          <w:szCs w:val="32"/>
          <w:lang w:val="en-US" w:eastAsia="ru-KZ"/>
        </w:rPr>
      </w:pPr>
    </w:p>
    <w:p w14:paraId="78B6DC0D" w14:textId="72DDF19D" w:rsidR="00381C12" w:rsidRPr="005B53BE" w:rsidRDefault="005B53BE" w:rsidP="00381C12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</w:pPr>
      <w:r w:rsidRPr="005B53BE">
        <w:rPr>
          <w:rFonts w:ascii="Times" w:hAnsi="Times"/>
          <w:noProof/>
          <w:sz w:val="32"/>
          <w:szCs w:val="32"/>
          <w:lang w:val="ru-RU"/>
        </w:rPr>
        <w:drawing>
          <wp:anchor distT="0" distB="0" distL="114300" distR="114300" simplePos="0" relativeHeight="251691008" behindDoc="1" locked="0" layoutInCell="1" allowOverlap="1" wp14:anchorId="564EDDEF" wp14:editId="39920827">
            <wp:simplePos x="0" y="0"/>
            <wp:positionH relativeFrom="column">
              <wp:posOffset>104775</wp:posOffset>
            </wp:positionH>
            <wp:positionV relativeFrom="paragraph">
              <wp:posOffset>401320</wp:posOffset>
            </wp:positionV>
            <wp:extent cx="5761355" cy="2713990"/>
            <wp:effectExtent l="0" t="0" r="4445" b="3810"/>
            <wp:wrapTight wrapText="bothSides">
              <wp:wrapPolygon edited="0">
                <wp:start x="0" y="0"/>
                <wp:lineTo x="0" y="21529"/>
                <wp:lineTo x="21569" y="21529"/>
                <wp:lineTo x="21569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9" t="23825" r="1344" b="17794"/>
                    <a:stretch/>
                  </pic:blipFill>
                  <pic:spPr bwMode="auto">
                    <a:xfrm>
                      <a:off x="0" y="0"/>
                      <a:ext cx="5761355" cy="271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1C12"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Мы можем видеть, что </w:t>
      </w:r>
      <w:r w:rsidR="00381C12"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en-US" w:eastAsia="ru-KZ"/>
        </w:rPr>
        <w:t>scaling</w:t>
      </w:r>
      <w:r w:rsidR="00381C12"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 уже применён для нашего </w:t>
      </w:r>
      <w:proofErr w:type="spellStart"/>
      <w:r w:rsidR="00381C12"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>датасета</w:t>
      </w:r>
      <w:proofErr w:type="spellEnd"/>
      <w:r w:rsidR="00381C12"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: </w:t>
      </w:r>
    </w:p>
    <w:p w14:paraId="2477CBA8" w14:textId="66E824F0" w:rsidR="00381C12" w:rsidRPr="005B53BE" w:rsidRDefault="00381C12" w:rsidP="00381C12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</w:pPr>
    </w:p>
    <w:p w14:paraId="04635908" w14:textId="372E23F2" w:rsidR="00381C12" w:rsidRPr="005B53BE" w:rsidRDefault="00381C12" w:rsidP="00381C12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</w:pPr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Далее мы прописали несколько разных функций для </w:t>
      </w:r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en-US" w:eastAsia="ru-KZ"/>
        </w:rPr>
        <w:t>samplings</w:t>
      </w:r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, чтобы можно было извлечь при необходимости </w:t>
      </w:r>
      <w:proofErr w:type="spellStart"/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>рандомные</w:t>
      </w:r>
      <w:proofErr w:type="spellEnd"/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  <w:t xml:space="preserve"> данные в разных объёмах и с определённым «шагом»:</w:t>
      </w:r>
    </w:p>
    <w:p w14:paraId="33B3D13C" w14:textId="213BB6E5" w:rsidR="00381C12" w:rsidRPr="005B53BE" w:rsidRDefault="00381C12" w:rsidP="00381C12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</w:pPr>
      <w:r w:rsidRPr="005B53BE">
        <w:rPr>
          <w:rFonts w:ascii="Times" w:eastAsia="Times New Roman" w:hAnsi="Times" w:cs="Helvetica"/>
          <w:noProof/>
          <w:color w:val="000000"/>
          <w:kern w:val="36"/>
          <w:sz w:val="28"/>
          <w:szCs w:val="28"/>
          <w:lang w:val="ru-RU" w:eastAsia="ru-KZ"/>
        </w:rPr>
        <w:drawing>
          <wp:anchor distT="0" distB="0" distL="114300" distR="114300" simplePos="0" relativeHeight="251692032" behindDoc="1" locked="0" layoutInCell="1" allowOverlap="1" wp14:anchorId="08BAC5A3" wp14:editId="779122AF">
            <wp:simplePos x="0" y="0"/>
            <wp:positionH relativeFrom="column">
              <wp:posOffset>56649</wp:posOffset>
            </wp:positionH>
            <wp:positionV relativeFrom="paragraph">
              <wp:posOffset>247650</wp:posOffset>
            </wp:positionV>
            <wp:extent cx="6080125" cy="3272155"/>
            <wp:effectExtent l="0" t="0" r="3175" b="4445"/>
            <wp:wrapTight wrapText="bothSides">
              <wp:wrapPolygon edited="0">
                <wp:start x="0" y="0"/>
                <wp:lineTo x="0" y="21546"/>
                <wp:lineTo x="21566" y="21546"/>
                <wp:lineTo x="21566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39" t="23130" b="8959"/>
                    <a:stretch/>
                  </pic:blipFill>
                  <pic:spPr bwMode="auto">
                    <a:xfrm>
                      <a:off x="0" y="0"/>
                      <a:ext cx="6080125" cy="3272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B0E4EB" w14:textId="25289729" w:rsidR="00381C12" w:rsidRPr="005B53BE" w:rsidRDefault="00381C12" w:rsidP="00381C12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ru-RU" w:eastAsia="ru-KZ"/>
        </w:rPr>
      </w:pPr>
    </w:p>
    <w:p w14:paraId="2D556581" w14:textId="77777777" w:rsidR="005B53BE" w:rsidRPr="005B53BE" w:rsidRDefault="005B53BE" w:rsidP="005B53BE">
      <w:pPr>
        <w:jc w:val="center"/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val="en-US" w:eastAsia="ru-KZ"/>
        </w:rPr>
      </w:pPr>
      <w:r w:rsidRPr="005B53BE"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eastAsia="ru-KZ"/>
        </w:rPr>
        <w:t>Model training and testing</w:t>
      </w:r>
      <w:r w:rsidRPr="005B53BE">
        <w:rPr>
          <w:rStyle w:val="a3"/>
          <w:rFonts w:ascii="Times" w:eastAsia="Times New Roman" w:hAnsi="Times" w:cs="Helvetica"/>
          <w:color w:val="000000"/>
          <w:kern w:val="36"/>
          <w:sz w:val="32"/>
          <w:szCs w:val="32"/>
          <w:lang w:val="en-US" w:eastAsia="ru-KZ"/>
        </w:rPr>
        <w:t xml:space="preserve"> </w:t>
      </w:r>
    </w:p>
    <w:p w14:paraId="3B6C4C83" w14:textId="77777777" w:rsidR="005B53BE" w:rsidRPr="005B53BE" w:rsidRDefault="005B53BE" w:rsidP="005B53BE">
      <w:pPr>
        <w:jc w:val="center"/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32"/>
          <w:szCs w:val="32"/>
          <w:lang w:val="en-US" w:eastAsia="ru-KZ"/>
        </w:rPr>
      </w:pPr>
    </w:p>
    <w:p w14:paraId="7E580FBF" w14:textId="1361021C" w:rsidR="005B53BE" w:rsidRPr="005B53BE" w:rsidRDefault="005B53BE" w:rsidP="005B53BE">
      <w:pPr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en-US" w:eastAsia="ru-KZ"/>
        </w:rPr>
      </w:pPr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en-US" w:eastAsia="ru-KZ"/>
        </w:rPr>
        <w:t xml:space="preserve"> </w:t>
      </w:r>
      <w:r w:rsidRPr="005B53BE">
        <w:rPr>
          <w:rStyle w:val="a3"/>
          <w:rFonts w:ascii="Times" w:eastAsia="Times New Roman" w:hAnsi="Times" w:cs="Helvetica"/>
          <w:b w:val="0"/>
          <w:bCs w:val="0"/>
          <w:color w:val="000000"/>
          <w:kern w:val="36"/>
          <w:sz w:val="28"/>
          <w:szCs w:val="28"/>
          <w:lang w:val="en-US" w:eastAsia="ru-KZ"/>
        </w:rPr>
        <w:t xml:space="preserve">Decision tree: </w:t>
      </w:r>
    </w:p>
    <w:p w14:paraId="12B7255D" w14:textId="61ABEDFD" w:rsidR="00381C12" w:rsidRPr="00F4310A" w:rsidRDefault="005B53BE" w:rsidP="00381C12">
      <w:pPr>
        <w:rPr>
          <w:rFonts w:ascii="Times" w:eastAsia="Times New Roman" w:hAnsi="Times" w:cs="Helvetica"/>
          <w:color w:val="000000"/>
          <w:kern w:val="36"/>
          <w:sz w:val="28"/>
          <w:szCs w:val="28"/>
          <w:lang w:val="en-US" w:eastAsia="ru-KZ"/>
        </w:rPr>
      </w:pPr>
      <w:r w:rsidRPr="005B53BE">
        <w:rPr>
          <w:rFonts w:ascii="Times" w:eastAsia="Times New Roman" w:hAnsi="Times" w:cs="Helvetica"/>
          <w:noProof/>
          <w:color w:val="000000"/>
          <w:kern w:val="36"/>
          <w:sz w:val="28"/>
          <w:szCs w:val="28"/>
          <w:lang w:val="ru-RU" w:eastAsia="ru-KZ"/>
        </w:rPr>
        <w:lastRenderedPageBreak/>
        <w:drawing>
          <wp:inline distT="0" distB="0" distL="0" distR="0" wp14:anchorId="1BD5EDFD" wp14:editId="46CA344F">
            <wp:extent cx="6192520" cy="4929505"/>
            <wp:effectExtent l="0" t="0" r="508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252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1C12" w:rsidRPr="00F4310A" w:rsidSect="00CF7F6E">
      <w:pgSz w:w="11906" w:h="16838"/>
      <w:pgMar w:top="1191" w:right="1077" w:bottom="1191" w:left="107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78F377" w14:textId="77777777" w:rsidR="000F09CD" w:rsidRDefault="000F09CD" w:rsidP="00F61AC6">
      <w:r>
        <w:separator/>
      </w:r>
    </w:p>
  </w:endnote>
  <w:endnote w:type="continuationSeparator" w:id="0">
    <w:p w14:paraId="48EE46DE" w14:textId="77777777" w:rsidR="000F09CD" w:rsidRDefault="000F09CD" w:rsidP="00F61AC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BA9FF9" w14:textId="77777777" w:rsidR="000F09CD" w:rsidRDefault="000F09CD" w:rsidP="00F61AC6">
      <w:r>
        <w:separator/>
      </w:r>
    </w:p>
  </w:footnote>
  <w:footnote w:type="continuationSeparator" w:id="0">
    <w:p w14:paraId="05557DE1" w14:textId="77777777" w:rsidR="000F09CD" w:rsidRDefault="000F09CD" w:rsidP="00F61AC6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119"/>
    <w:rsid w:val="00011D83"/>
    <w:rsid w:val="00051C6D"/>
    <w:rsid w:val="00061BCB"/>
    <w:rsid w:val="00066A71"/>
    <w:rsid w:val="000B26F3"/>
    <w:rsid w:val="000D4ADD"/>
    <w:rsid w:val="000F09CD"/>
    <w:rsid w:val="0016126A"/>
    <w:rsid w:val="001616AB"/>
    <w:rsid w:val="00183F77"/>
    <w:rsid w:val="001E08B7"/>
    <w:rsid w:val="00206BFC"/>
    <w:rsid w:val="002B11B0"/>
    <w:rsid w:val="002E7ABB"/>
    <w:rsid w:val="00361119"/>
    <w:rsid w:val="003765FB"/>
    <w:rsid w:val="00381C12"/>
    <w:rsid w:val="00394480"/>
    <w:rsid w:val="0041036A"/>
    <w:rsid w:val="00421E25"/>
    <w:rsid w:val="00476F61"/>
    <w:rsid w:val="00496677"/>
    <w:rsid w:val="004A67CB"/>
    <w:rsid w:val="004B66F6"/>
    <w:rsid w:val="005054D0"/>
    <w:rsid w:val="00531C7B"/>
    <w:rsid w:val="005567D2"/>
    <w:rsid w:val="00560894"/>
    <w:rsid w:val="00573F1B"/>
    <w:rsid w:val="00587499"/>
    <w:rsid w:val="005B53BE"/>
    <w:rsid w:val="005C22B2"/>
    <w:rsid w:val="00674391"/>
    <w:rsid w:val="00686ECC"/>
    <w:rsid w:val="006B7B41"/>
    <w:rsid w:val="006D578B"/>
    <w:rsid w:val="0071234F"/>
    <w:rsid w:val="0079030B"/>
    <w:rsid w:val="007A71D9"/>
    <w:rsid w:val="007C1D68"/>
    <w:rsid w:val="007D76E0"/>
    <w:rsid w:val="00800ABF"/>
    <w:rsid w:val="00823507"/>
    <w:rsid w:val="00840FA7"/>
    <w:rsid w:val="008510A0"/>
    <w:rsid w:val="008C53D0"/>
    <w:rsid w:val="008E3E3E"/>
    <w:rsid w:val="00923606"/>
    <w:rsid w:val="00931F3D"/>
    <w:rsid w:val="00954951"/>
    <w:rsid w:val="009A640A"/>
    <w:rsid w:val="00A432F1"/>
    <w:rsid w:val="00A54ED0"/>
    <w:rsid w:val="00A55D3E"/>
    <w:rsid w:val="00A61458"/>
    <w:rsid w:val="00A86B6B"/>
    <w:rsid w:val="00AC36D0"/>
    <w:rsid w:val="00B258D9"/>
    <w:rsid w:val="00B439DA"/>
    <w:rsid w:val="00BC1E88"/>
    <w:rsid w:val="00C131A5"/>
    <w:rsid w:val="00C47B97"/>
    <w:rsid w:val="00C6733D"/>
    <w:rsid w:val="00CB08DF"/>
    <w:rsid w:val="00CF7F6E"/>
    <w:rsid w:val="00D017C5"/>
    <w:rsid w:val="00D02D28"/>
    <w:rsid w:val="00D16632"/>
    <w:rsid w:val="00D24888"/>
    <w:rsid w:val="00D8073B"/>
    <w:rsid w:val="00D96AB6"/>
    <w:rsid w:val="00DC657D"/>
    <w:rsid w:val="00DD6449"/>
    <w:rsid w:val="00DD7441"/>
    <w:rsid w:val="00DF65AC"/>
    <w:rsid w:val="00E11E32"/>
    <w:rsid w:val="00E1220C"/>
    <w:rsid w:val="00E24ECB"/>
    <w:rsid w:val="00E402C9"/>
    <w:rsid w:val="00E44E37"/>
    <w:rsid w:val="00E8652E"/>
    <w:rsid w:val="00EB336D"/>
    <w:rsid w:val="00F071F9"/>
    <w:rsid w:val="00F14763"/>
    <w:rsid w:val="00F4310A"/>
    <w:rsid w:val="00F5283B"/>
    <w:rsid w:val="00F61AC6"/>
    <w:rsid w:val="00F824F2"/>
    <w:rsid w:val="00F8521A"/>
    <w:rsid w:val="00FA142E"/>
    <w:rsid w:val="00FB543D"/>
    <w:rsid w:val="00FE5D12"/>
    <w:rsid w:val="00FF74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C3C647"/>
  <w15:chartTrackingRefBased/>
  <w15:docId w15:val="{9FD88176-0BFB-C944-9414-E50CCC54FB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E8652E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KZ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8652E"/>
    <w:rPr>
      <w:rFonts w:ascii="Times New Roman" w:eastAsia="Times New Roman" w:hAnsi="Times New Roman" w:cs="Times New Roman"/>
      <w:b/>
      <w:bCs/>
      <w:kern w:val="36"/>
      <w:sz w:val="48"/>
      <w:szCs w:val="48"/>
      <w:lang w:eastAsia="ru-KZ"/>
    </w:rPr>
  </w:style>
  <w:style w:type="character" w:styleId="a3">
    <w:name w:val="Strong"/>
    <w:basedOn w:val="a0"/>
    <w:uiPriority w:val="22"/>
    <w:qFormat/>
    <w:rsid w:val="00E8652E"/>
    <w:rPr>
      <w:b/>
      <w:bCs/>
    </w:rPr>
  </w:style>
  <w:style w:type="paragraph" w:styleId="a4">
    <w:name w:val="header"/>
    <w:basedOn w:val="a"/>
    <w:link w:val="a5"/>
    <w:uiPriority w:val="99"/>
    <w:unhideWhenUsed/>
    <w:rsid w:val="00F61AC6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F61AC6"/>
  </w:style>
  <w:style w:type="paragraph" w:styleId="a6">
    <w:name w:val="footer"/>
    <w:basedOn w:val="a"/>
    <w:link w:val="a7"/>
    <w:uiPriority w:val="99"/>
    <w:unhideWhenUsed/>
    <w:rsid w:val="00F61AC6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F61A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3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2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69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72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7998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753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0563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07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5794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0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08105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2812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719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45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66673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81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18</Pages>
  <Words>494</Words>
  <Characters>2819</Characters>
  <Application>Microsoft Office Word</Application>
  <DocSecurity>0</DocSecurity>
  <Lines>23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Anastassiya Sitchenko</dc:creator>
  <cp:keywords/>
  <dc:description/>
  <cp:lastModifiedBy>Anastassiya Sitchenko</cp:lastModifiedBy>
  <cp:revision>2</cp:revision>
  <dcterms:created xsi:type="dcterms:W3CDTF">2023-04-22T10:16:00Z</dcterms:created>
  <dcterms:modified xsi:type="dcterms:W3CDTF">2023-04-22T10:16:00Z</dcterms:modified>
</cp:coreProperties>
</file>